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66" w:rsidRPr="007546FF" w:rsidRDefault="00F277E3" w:rsidP="00F277E3">
      <w:pPr>
        <w:jc w:val="center"/>
        <w:rPr>
          <w:b/>
          <w:color w:val="000000" w:themeColor="text1"/>
          <w:sz w:val="28"/>
          <w:szCs w:val="28"/>
        </w:rPr>
      </w:pPr>
      <w:r w:rsidRPr="007546FF">
        <w:rPr>
          <w:b/>
          <w:color w:val="000000" w:themeColor="text1"/>
          <w:sz w:val="28"/>
          <w:szCs w:val="28"/>
        </w:rPr>
        <w:t>СВОДНАЯ ИНФОРМАЦИЯ О ПРОХОЖДЕНИИ КУРСОВОЙ ПОДГОТОВКИ ПЕДАГОГИЧЕСКИМИ РАБОТНИКАМИ</w:t>
      </w:r>
      <w:r w:rsidR="003E6C49" w:rsidRPr="007546FF">
        <w:rPr>
          <w:b/>
          <w:color w:val="000000" w:themeColor="text1"/>
          <w:sz w:val="28"/>
          <w:szCs w:val="28"/>
        </w:rPr>
        <w:t xml:space="preserve"> </w:t>
      </w:r>
    </w:p>
    <w:p w:rsidR="007727E4" w:rsidRPr="007546FF" w:rsidRDefault="003263AB" w:rsidP="00D23230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7546FF">
        <w:rPr>
          <w:b/>
          <w:color w:val="000000" w:themeColor="text1"/>
          <w:sz w:val="28"/>
          <w:szCs w:val="28"/>
          <w:u w:val="single"/>
        </w:rPr>
        <w:t xml:space="preserve">МКОУ </w:t>
      </w:r>
      <w:proofErr w:type="spellStart"/>
      <w:r w:rsidRPr="007546FF">
        <w:rPr>
          <w:b/>
          <w:color w:val="000000" w:themeColor="text1"/>
          <w:sz w:val="28"/>
          <w:szCs w:val="28"/>
          <w:u w:val="single"/>
        </w:rPr>
        <w:t>Мирнинской</w:t>
      </w:r>
      <w:proofErr w:type="spellEnd"/>
      <w:r w:rsidR="00D23230" w:rsidRPr="007546FF">
        <w:rPr>
          <w:b/>
          <w:color w:val="000000" w:themeColor="text1"/>
          <w:sz w:val="28"/>
          <w:szCs w:val="28"/>
          <w:u w:val="single"/>
        </w:rPr>
        <w:t xml:space="preserve"> СОШ</w:t>
      </w:r>
      <w:r w:rsidR="0044106F" w:rsidRPr="007546FF">
        <w:rPr>
          <w:b/>
          <w:color w:val="000000" w:themeColor="text1"/>
          <w:sz w:val="28"/>
          <w:szCs w:val="28"/>
          <w:u w:val="single"/>
        </w:rPr>
        <w:t xml:space="preserve"> </w:t>
      </w:r>
    </w:p>
    <w:tbl>
      <w:tblPr>
        <w:tblStyle w:val="a3"/>
        <w:tblW w:w="16127" w:type="dxa"/>
        <w:tblLayout w:type="fixed"/>
        <w:tblLook w:val="04A0" w:firstRow="1" w:lastRow="0" w:firstColumn="1" w:lastColumn="0" w:noHBand="0" w:noVBand="1"/>
      </w:tblPr>
      <w:tblGrid>
        <w:gridCol w:w="442"/>
        <w:gridCol w:w="1367"/>
        <w:gridCol w:w="1276"/>
        <w:gridCol w:w="2410"/>
        <w:gridCol w:w="230"/>
        <w:gridCol w:w="1896"/>
        <w:gridCol w:w="2268"/>
        <w:gridCol w:w="2410"/>
        <w:gridCol w:w="1701"/>
        <w:gridCol w:w="2127"/>
      </w:tblGrid>
      <w:tr w:rsidR="007546FF" w:rsidRPr="007546FF" w:rsidTr="00ED08DE">
        <w:trPr>
          <w:gridAfter w:val="5"/>
          <w:wAfter w:w="10402" w:type="dxa"/>
          <w:trHeight w:val="220"/>
        </w:trPr>
        <w:tc>
          <w:tcPr>
            <w:tcW w:w="442" w:type="dxa"/>
            <w:vMerge w:val="restart"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367" w:type="dxa"/>
            <w:vMerge w:val="restart"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Фамилия Имя</w:t>
            </w:r>
          </w:p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Отчество</w:t>
            </w:r>
          </w:p>
        </w:tc>
        <w:tc>
          <w:tcPr>
            <w:tcW w:w="1276" w:type="dxa"/>
            <w:vMerge w:val="restart"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должность</w:t>
            </w:r>
          </w:p>
        </w:tc>
        <w:tc>
          <w:tcPr>
            <w:tcW w:w="2640" w:type="dxa"/>
            <w:gridSpan w:val="2"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546FF" w:rsidRPr="007546FF" w:rsidTr="00ED08DE">
        <w:tc>
          <w:tcPr>
            <w:tcW w:w="442" w:type="dxa"/>
            <w:vMerge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40" w:type="dxa"/>
            <w:gridSpan w:val="2"/>
          </w:tcPr>
          <w:p w:rsidR="00ED08DE" w:rsidRPr="007546FF" w:rsidRDefault="00ED08DE" w:rsidP="00ED08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02" w:type="dxa"/>
            <w:gridSpan w:val="5"/>
          </w:tcPr>
          <w:p w:rsidR="00ED08DE" w:rsidRPr="007546FF" w:rsidRDefault="00ED08DE" w:rsidP="00ED08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программы курсовой подготовки, организация, дата прохождения (месяц, год)</w:t>
            </w:r>
          </w:p>
        </w:tc>
      </w:tr>
      <w:tr w:rsidR="007546FF" w:rsidRPr="007546FF" w:rsidTr="00ED08DE">
        <w:tc>
          <w:tcPr>
            <w:tcW w:w="442" w:type="dxa"/>
            <w:vMerge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основному предмету</w:t>
            </w:r>
          </w:p>
        </w:tc>
        <w:tc>
          <w:tcPr>
            <w:tcW w:w="2126" w:type="dxa"/>
            <w:gridSpan w:val="2"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ФГОС</w:t>
            </w:r>
          </w:p>
        </w:tc>
        <w:tc>
          <w:tcPr>
            <w:tcW w:w="2268" w:type="dxa"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ИКТ</w:t>
            </w:r>
          </w:p>
        </w:tc>
        <w:tc>
          <w:tcPr>
            <w:tcW w:w="2410" w:type="dxa"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инклюзивному образованию</w:t>
            </w:r>
          </w:p>
        </w:tc>
        <w:tc>
          <w:tcPr>
            <w:tcW w:w="1701" w:type="dxa"/>
          </w:tcPr>
          <w:p w:rsidR="00ED08DE" w:rsidRPr="007546FF" w:rsidRDefault="00ED08DE" w:rsidP="00696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классному руководству</w:t>
            </w:r>
          </w:p>
        </w:tc>
        <w:tc>
          <w:tcPr>
            <w:tcW w:w="2127" w:type="dxa"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Профессиональная переподготовка</w:t>
            </w:r>
          </w:p>
        </w:tc>
      </w:tr>
      <w:tr w:rsidR="007546FF" w:rsidRPr="007546FF" w:rsidTr="00ED08DE">
        <w:tc>
          <w:tcPr>
            <w:tcW w:w="442" w:type="dxa"/>
          </w:tcPr>
          <w:p w:rsidR="008B3864" w:rsidRPr="007546FF" w:rsidRDefault="008B3864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67" w:type="dxa"/>
          </w:tcPr>
          <w:p w:rsidR="008B3864" w:rsidRPr="007546FF" w:rsidRDefault="008B3864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Анисеня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Светлана Валентиновна</w:t>
            </w:r>
          </w:p>
        </w:tc>
        <w:tc>
          <w:tcPr>
            <w:tcW w:w="1276" w:type="dxa"/>
          </w:tcPr>
          <w:p w:rsidR="008B3864" w:rsidRPr="007546FF" w:rsidRDefault="008B3864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математики</w:t>
            </w:r>
          </w:p>
          <w:p w:rsidR="008B3864" w:rsidRPr="007546FF" w:rsidRDefault="008B3864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(внешний совместитель)</w:t>
            </w:r>
          </w:p>
        </w:tc>
        <w:tc>
          <w:tcPr>
            <w:tcW w:w="2410" w:type="dxa"/>
          </w:tcPr>
          <w:p w:rsidR="00457790" w:rsidRPr="00457790" w:rsidRDefault="00457790" w:rsidP="00457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«Преподавание математики согласно ФГОС и ФООП ООО и СОО», ООО «Центр инновационного образования и воспитания» Единый урок, </w:t>
            </w:r>
            <w:proofErr w:type="spellStart"/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декабрь</w:t>
            </w:r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2024 г.</w:t>
            </w:r>
          </w:p>
          <w:p w:rsidR="008B3864" w:rsidRPr="007546FF" w:rsidRDefault="008B3864" w:rsidP="00457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8B3864" w:rsidRPr="007546FF" w:rsidRDefault="00457790" w:rsidP="008B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«Преподавание математики согласно ФГОС и ФООП ООО и СОО», ООО «Центр инновационного образования и воспитания» Единый урок, </w:t>
            </w:r>
            <w:proofErr w:type="spellStart"/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декабрь 2024 г.</w:t>
            </w:r>
          </w:p>
        </w:tc>
        <w:tc>
          <w:tcPr>
            <w:tcW w:w="2268" w:type="dxa"/>
          </w:tcPr>
          <w:p w:rsidR="008B3864" w:rsidRPr="007546FF" w:rsidRDefault="00457790" w:rsidP="00457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«ИКТ-компетентность учителя в цифровой образовательной среде», ООО «Центр инновационного образования и воспитания» Единый урок, </w:t>
            </w:r>
            <w:proofErr w:type="spellStart"/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декабрь  2024</w:t>
            </w:r>
          </w:p>
        </w:tc>
        <w:tc>
          <w:tcPr>
            <w:tcW w:w="2410" w:type="dxa"/>
          </w:tcPr>
          <w:p w:rsidR="003C201E" w:rsidRPr="003C201E" w:rsidRDefault="003C201E" w:rsidP="003C2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«Организация обучения обучающихся с ограниченными возможностями здоровья»,</w:t>
            </w:r>
          </w:p>
          <w:p w:rsidR="008B3864" w:rsidRPr="007546FF" w:rsidRDefault="003C201E" w:rsidP="003C2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инновационного образования и воспитания» Единый урок, </w:t>
            </w:r>
            <w:proofErr w:type="spellStart"/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декабрь 2024 г.</w:t>
            </w:r>
          </w:p>
        </w:tc>
        <w:tc>
          <w:tcPr>
            <w:tcW w:w="1701" w:type="dxa"/>
          </w:tcPr>
          <w:p w:rsidR="008B3864" w:rsidRPr="007546FF" w:rsidRDefault="008B3864" w:rsidP="00696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8B3864" w:rsidRPr="007546FF" w:rsidRDefault="008B3864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546FF" w:rsidRPr="007546FF" w:rsidTr="00ED08DE">
        <w:tc>
          <w:tcPr>
            <w:tcW w:w="442" w:type="dxa"/>
          </w:tcPr>
          <w:p w:rsidR="00ED08DE" w:rsidRPr="007546FF" w:rsidRDefault="003B1736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67" w:type="dxa"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Видякина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Марина Владимировна</w:t>
            </w:r>
          </w:p>
        </w:tc>
        <w:tc>
          <w:tcPr>
            <w:tcW w:w="1276" w:type="dxa"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Учитель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нач.кл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.,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кл.рук</w:t>
            </w:r>
            <w:proofErr w:type="spellEnd"/>
          </w:p>
        </w:tc>
        <w:tc>
          <w:tcPr>
            <w:tcW w:w="2410" w:type="dxa"/>
          </w:tcPr>
          <w:p w:rsidR="003510F5" w:rsidRPr="007546FF" w:rsidRDefault="003510F5" w:rsidP="00351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«Методика воспитания в начальной школе и инновации в организации учебного процесса в условиях реализации ФГОС», АНОДПО «Московская академия профессиональных компетенций», апрель 2023 г.</w:t>
            </w:r>
          </w:p>
          <w:p w:rsidR="00F979B6" w:rsidRPr="007546FF" w:rsidRDefault="003510F5" w:rsidP="004E05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4636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«Специфика преподавания основ финансовой грамотности в общеобразовательной школе», ООО «Центр повышения квалификации и переподготовки «Луч знаний»», </w:t>
            </w:r>
            <w:proofErr w:type="spellStart"/>
            <w:r w:rsidR="005B4636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г.Красноярск</w:t>
            </w:r>
            <w:proofErr w:type="spellEnd"/>
            <w:r w:rsidR="005B4636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август 2022 г.</w:t>
            </w:r>
          </w:p>
        </w:tc>
        <w:tc>
          <w:tcPr>
            <w:tcW w:w="2126" w:type="dxa"/>
            <w:gridSpan w:val="2"/>
          </w:tcPr>
          <w:p w:rsidR="00F979B6" w:rsidRPr="007546FF" w:rsidRDefault="003510F5" w:rsidP="00F97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«Методика воспитания в начальной школе и инновации в организации учебного процесса в условиях реализации ФГОС», АНОДПО «Московская академия профессиональных компетенций», апрель 2023 г.</w:t>
            </w:r>
          </w:p>
          <w:p w:rsidR="00684189" w:rsidRPr="007546FF" w:rsidRDefault="00684189" w:rsidP="00F97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254B43" w:rsidRDefault="00033094" w:rsidP="00457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54B43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«ИКТ-компетентность учителя в цифровой образовательной среде», ООО «Центр инновационного образования и воспитания» Единый урок, </w:t>
            </w:r>
            <w:proofErr w:type="spellStart"/>
            <w:r w:rsidR="00254B43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="00254B43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сентябрь  2023</w:t>
            </w:r>
          </w:p>
          <w:p w:rsidR="00D875C7" w:rsidRDefault="00D875C7" w:rsidP="00457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75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«Обработка персональных данных в организациях», ООО «Центр инновационного образования и воспитания» Едины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й урок,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декабрь 2022</w:t>
            </w:r>
          </w:p>
          <w:p w:rsidR="00D875C7" w:rsidRPr="007546FF" w:rsidRDefault="00D875C7" w:rsidP="00457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ED08DE" w:rsidRPr="007546FF" w:rsidRDefault="00F302A3" w:rsidP="008C12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8C12DE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Осуществление работы с обучающимися с ограниченными возможностями здоровья (ОВЗ) в условиях реализации ФГОС», ООО «Институт РОПКИП» </w:t>
            </w:r>
            <w:proofErr w:type="spellStart"/>
            <w:r w:rsidR="008C12DE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г.Абакан</w:t>
            </w:r>
            <w:proofErr w:type="spellEnd"/>
            <w:r w:rsidR="008C12DE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сентябрь 2023 г.</w:t>
            </w:r>
          </w:p>
        </w:tc>
        <w:tc>
          <w:tcPr>
            <w:tcW w:w="1701" w:type="dxa"/>
          </w:tcPr>
          <w:p w:rsidR="00ED08DE" w:rsidRPr="007546FF" w:rsidRDefault="00254B43" w:rsidP="00D10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«Классный руководитель как особый вид педагогической деятельности», ООО «Центр инновации образования и воспитания» «ЕДИНЫЙ УРОК», ноябрь 2023 г.</w:t>
            </w:r>
          </w:p>
        </w:tc>
        <w:tc>
          <w:tcPr>
            <w:tcW w:w="2127" w:type="dxa"/>
          </w:tcPr>
          <w:p w:rsidR="00ED08DE" w:rsidRPr="007546FF" w:rsidRDefault="00ED08DE" w:rsidP="00FF3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«Управление персоналом», ГАУ ДПО ИРО ИО, декабрь 2015г.</w:t>
            </w:r>
          </w:p>
        </w:tc>
      </w:tr>
      <w:tr w:rsidR="007546FF" w:rsidRPr="007546FF" w:rsidTr="00ED08DE">
        <w:tc>
          <w:tcPr>
            <w:tcW w:w="442" w:type="dxa"/>
          </w:tcPr>
          <w:p w:rsidR="00ED08DE" w:rsidRPr="007546FF" w:rsidRDefault="00C52223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67" w:type="dxa"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Визерская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276" w:type="dxa"/>
          </w:tcPr>
          <w:p w:rsidR="00ED08DE" w:rsidRPr="007546FF" w:rsidRDefault="00ED08DE" w:rsidP="00BB5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Учитель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физ.культуры</w:t>
            </w:r>
            <w:proofErr w:type="spellEnd"/>
            <w:r w:rsidR="008D622E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</w:t>
            </w: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</w:t>
            </w:r>
            <w:r w:rsidR="00BB5D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ЗР</w:t>
            </w: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кл.рук</w:t>
            </w:r>
            <w:proofErr w:type="spellEnd"/>
          </w:p>
        </w:tc>
        <w:tc>
          <w:tcPr>
            <w:tcW w:w="2410" w:type="dxa"/>
          </w:tcPr>
          <w:p w:rsidR="00FF7F67" w:rsidRPr="007546FF" w:rsidRDefault="00ED08DE" w:rsidP="00296D6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007D4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«Педагогическая деятельность по физической культуре в средней и старшей школе в условиях реализации ФГОС ООО и СОО», ООО «Центр повышения квалификации и переподготовки «Луч знаний»» </w:t>
            </w:r>
            <w:proofErr w:type="spellStart"/>
            <w:r w:rsidR="001007D4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г.Красноярск</w:t>
            </w:r>
            <w:proofErr w:type="spellEnd"/>
            <w:r w:rsidR="001007D4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8D622E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сентябрь 2023</w:t>
            </w:r>
          </w:p>
          <w:p w:rsidR="008F06A1" w:rsidRDefault="00956980" w:rsidP="009569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F06A1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«Педагогика и методика преподавания основ безопасности </w:t>
            </w:r>
            <w:r w:rsidR="008F06A1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жизнедеятельности (ОБЖ) в соответствии с ФГОС»,</w:t>
            </w:r>
            <w:r w:rsidR="008F06A1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ООО Центр повышения квалификации и переподготовки « Луч знаний», 2021 декабрь</w:t>
            </w:r>
          </w:p>
          <w:p w:rsidR="008705EE" w:rsidRPr="007546FF" w:rsidRDefault="008705EE" w:rsidP="009569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«Особенности преподавания учебного предмета «Основы безопасности и защиты Родины» в условиях внесе</w:t>
            </w:r>
            <w:r w:rsidR="008E6E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ния изменений в ФОП ООО и ФОП СОО» ФГАОУ ВО «Государственный университет просвещения», июль 2024 г.</w:t>
            </w:r>
          </w:p>
        </w:tc>
        <w:tc>
          <w:tcPr>
            <w:tcW w:w="2126" w:type="dxa"/>
            <w:gridSpan w:val="2"/>
          </w:tcPr>
          <w:p w:rsidR="001007D4" w:rsidRPr="007546FF" w:rsidRDefault="00DE15B6" w:rsidP="001007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="001007D4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«Педагогическая деятельность по физической культуре в средней и старшей школе в условиях реализации ФГОС ООО и СОО», ООО «Центр повышения квалификации и переподготовки «Луч знаний»» </w:t>
            </w:r>
            <w:proofErr w:type="spellStart"/>
            <w:r w:rsidR="001007D4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г.Красноярск</w:t>
            </w:r>
            <w:proofErr w:type="spellEnd"/>
            <w:r w:rsidR="001007D4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8D622E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сентябрь 2023</w:t>
            </w:r>
            <w:r w:rsidR="008F06A1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8F06A1" w:rsidRPr="007546FF" w:rsidRDefault="000F694A" w:rsidP="008F06A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F06A1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«Реализация </w:t>
            </w:r>
            <w:r w:rsidR="008F06A1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требований обновленных ФГОС ООО в работе учителя», ГАУ ДПО ИРО 2022, апрель</w:t>
            </w:r>
          </w:p>
          <w:p w:rsidR="008F06A1" w:rsidRPr="007546FF" w:rsidRDefault="008F06A1" w:rsidP="008F06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ED08DE" w:rsidRPr="007546FF" w:rsidRDefault="001007D4" w:rsidP="008D62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«</w:t>
            </w:r>
            <w:r w:rsidR="008D622E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Современная цифровая образовательная среда в условиях реализации ФГОС</w:t>
            </w: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ООО «</w:t>
            </w:r>
            <w:r w:rsidR="008D622E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Образовательный центр «ИТ-Перемена</w:t>
            </w: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 </w:t>
            </w:r>
            <w:proofErr w:type="spellStart"/>
            <w:r w:rsidR="008D622E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г.Курган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956980" w:rsidRPr="007546F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8D622E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сентябрь 2023 г.</w:t>
            </w:r>
          </w:p>
        </w:tc>
        <w:tc>
          <w:tcPr>
            <w:tcW w:w="2410" w:type="dxa"/>
          </w:tcPr>
          <w:p w:rsidR="004870D2" w:rsidRPr="007546FF" w:rsidRDefault="00FF7F67" w:rsidP="008705E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870D2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«Организация </w:t>
            </w:r>
            <w:r w:rsidR="000F69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работы с обучающимися с ОВЗ в соответствии с ФГОС</w:t>
            </w:r>
            <w:r w:rsidR="004870D2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</w:t>
            </w:r>
          </w:p>
          <w:p w:rsidR="004870D2" w:rsidRDefault="004870D2" w:rsidP="000F6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инновационного образования и воспитания» Единый урок,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0F69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январь 2022</w:t>
            </w:r>
          </w:p>
          <w:p w:rsidR="000F694A" w:rsidRPr="000F694A" w:rsidRDefault="000F694A" w:rsidP="000F6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69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«Организация обучения обучающихся с ограниченными возможностями здоровья»,</w:t>
            </w:r>
          </w:p>
          <w:p w:rsidR="000F694A" w:rsidRPr="007546FF" w:rsidRDefault="000F694A" w:rsidP="000F6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69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</w:t>
            </w:r>
            <w:r w:rsidRPr="000F69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инновационного образования и воспитания» Единый урок, </w:t>
            </w:r>
            <w:proofErr w:type="spellStart"/>
            <w:r w:rsidRPr="000F69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0F69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ноябрь 2023</w:t>
            </w:r>
            <w:r w:rsidRPr="000F69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1701" w:type="dxa"/>
          </w:tcPr>
          <w:p w:rsidR="00ED08DE" w:rsidRPr="007546FF" w:rsidRDefault="000F694A" w:rsidP="000F6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«Классное</w:t>
            </w: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руковод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ство </w:t>
            </w: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как особый вид педагогической деятельности», ООО «Центр инновации образования и воспитания» «ЕДИНЫЙ УРОК», ноябрь 2023 г.</w:t>
            </w:r>
          </w:p>
        </w:tc>
        <w:tc>
          <w:tcPr>
            <w:tcW w:w="2127" w:type="dxa"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546FF" w:rsidRPr="007546FF" w:rsidTr="00ED08DE">
        <w:tc>
          <w:tcPr>
            <w:tcW w:w="442" w:type="dxa"/>
          </w:tcPr>
          <w:p w:rsidR="008B3864" w:rsidRPr="007546FF" w:rsidRDefault="00C52223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1367" w:type="dxa"/>
          </w:tcPr>
          <w:p w:rsidR="008B3864" w:rsidRPr="007546FF" w:rsidRDefault="008B3864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Ефремов Дмитрий Григорьевич</w:t>
            </w:r>
          </w:p>
        </w:tc>
        <w:tc>
          <w:tcPr>
            <w:tcW w:w="1276" w:type="dxa"/>
          </w:tcPr>
          <w:p w:rsidR="008B3864" w:rsidRPr="007546FF" w:rsidRDefault="008B3864" w:rsidP="00DE1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английского языка (внешний совместитель)</w:t>
            </w:r>
          </w:p>
        </w:tc>
        <w:tc>
          <w:tcPr>
            <w:tcW w:w="2410" w:type="dxa"/>
          </w:tcPr>
          <w:p w:rsidR="008B3864" w:rsidRPr="007546FF" w:rsidRDefault="00BB5D55" w:rsidP="00BB5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5D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«Преподавание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английского языка</w:t>
            </w:r>
            <w:r w:rsidRPr="00BB5D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согласно ФГОС и ФООП ООО и СОО», ООО «Центр инновационного образования и воспитания» Единый урок, </w:t>
            </w:r>
            <w:proofErr w:type="spellStart"/>
            <w:r w:rsidRPr="00BB5D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BB5D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октябрь 2024 г.</w:t>
            </w:r>
          </w:p>
        </w:tc>
        <w:tc>
          <w:tcPr>
            <w:tcW w:w="2126" w:type="dxa"/>
            <w:gridSpan w:val="2"/>
          </w:tcPr>
          <w:p w:rsidR="008B3864" w:rsidRPr="007546FF" w:rsidRDefault="00BB5D55" w:rsidP="001007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5D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«Преподавание английского языка согласно ФГОС и ФООП ООО и СОО», ООО «Центр инновационного образования и воспитания» Единый урок, </w:t>
            </w:r>
            <w:proofErr w:type="spellStart"/>
            <w:r w:rsidRPr="00BB5D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BB5D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октябрь 2024 г.</w:t>
            </w:r>
          </w:p>
        </w:tc>
        <w:tc>
          <w:tcPr>
            <w:tcW w:w="2268" w:type="dxa"/>
          </w:tcPr>
          <w:p w:rsidR="008B3864" w:rsidRPr="007546FF" w:rsidRDefault="008B3864" w:rsidP="00FF7F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8B3864" w:rsidRPr="007546FF" w:rsidRDefault="008B3864" w:rsidP="005C7F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3864" w:rsidRPr="007546FF" w:rsidRDefault="008B3864" w:rsidP="00ED08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8B3864" w:rsidRPr="007546FF" w:rsidRDefault="008B3864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546FF" w:rsidRPr="007546FF" w:rsidTr="00ED08DE">
        <w:tc>
          <w:tcPr>
            <w:tcW w:w="442" w:type="dxa"/>
          </w:tcPr>
          <w:p w:rsidR="00ED08DE" w:rsidRPr="007546FF" w:rsidRDefault="00C52223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67" w:type="dxa"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Ионова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Анастасия Николаевна</w:t>
            </w:r>
          </w:p>
        </w:tc>
        <w:tc>
          <w:tcPr>
            <w:tcW w:w="1276" w:type="dxa"/>
          </w:tcPr>
          <w:p w:rsidR="00ED08DE" w:rsidRPr="007546FF" w:rsidRDefault="00ED08DE" w:rsidP="00B75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Учитель технологии,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кл.рук</w:t>
            </w:r>
            <w:proofErr w:type="spellEnd"/>
            <w:r w:rsidR="005C7FEC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учитель-логопед</w:t>
            </w:r>
          </w:p>
        </w:tc>
        <w:tc>
          <w:tcPr>
            <w:tcW w:w="2410" w:type="dxa"/>
          </w:tcPr>
          <w:p w:rsidR="001007D4" w:rsidRPr="007546FF" w:rsidRDefault="00ED08DE" w:rsidP="00107C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916D9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07CBD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«Педагогическая деятельность в условиях модернизации содержания учебного предмета «Технология»», </w:t>
            </w:r>
          </w:p>
          <w:p w:rsidR="00107CBD" w:rsidRDefault="00107CBD" w:rsidP="00107C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инновационного образования и воспитания» Единый урок,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июль 2023</w:t>
            </w:r>
          </w:p>
          <w:p w:rsidR="00623813" w:rsidRPr="007546FF" w:rsidRDefault="00623813" w:rsidP="00107C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«Обучение учебному предмету «Труд (технология)» в условиях внесения изменений в ФОП ООО», ФГАОУ ВО «Государственный университет просвещения», август 2024 г.</w:t>
            </w:r>
          </w:p>
        </w:tc>
        <w:tc>
          <w:tcPr>
            <w:tcW w:w="2126" w:type="dxa"/>
            <w:gridSpan w:val="2"/>
          </w:tcPr>
          <w:p w:rsidR="008F06A1" w:rsidRPr="007546FF" w:rsidRDefault="008F06A1" w:rsidP="008F06A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«Реализация требований обновленных ФГОС ООО в работе учителя», ГАУ ДПО ИРО, 2022, апрель</w:t>
            </w:r>
          </w:p>
          <w:p w:rsidR="00ED08DE" w:rsidRPr="007546FF" w:rsidRDefault="00ED08DE" w:rsidP="00DE1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ED08DE" w:rsidRDefault="00B846CA" w:rsidP="009569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«Быстрый старт в искусственный интеллект», ФГАОУ ВО «Московский физико-технический институт (национальный исследовательский университет)»,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г.Москва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июль 2023</w:t>
            </w:r>
          </w:p>
          <w:p w:rsidR="00457790" w:rsidRPr="007546FF" w:rsidRDefault="00457790" w:rsidP="00457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«ИКТ-компетентность учителя в цифровой образовательной среде», ООО «Центр инновационного образования и воспитания» Единый урок, </w:t>
            </w:r>
            <w:proofErr w:type="spellStart"/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ноябрь</w:t>
            </w:r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2024</w:t>
            </w:r>
          </w:p>
        </w:tc>
        <w:tc>
          <w:tcPr>
            <w:tcW w:w="2410" w:type="dxa"/>
          </w:tcPr>
          <w:p w:rsidR="00107CBD" w:rsidRPr="007546FF" w:rsidRDefault="00107CBD" w:rsidP="00107C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«Организация обучения обучающихся с ограниченными возможностями здоровья»,</w:t>
            </w:r>
          </w:p>
          <w:p w:rsidR="00ED08DE" w:rsidRPr="007546FF" w:rsidRDefault="00107CBD" w:rsidP="00107C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инновационного образования и воспитания» Единый урок,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июль 2023</w:t>
            </w:r>
          </w:p>
        </w:tc>
        <w:tc>
          <w:tcPr>
            <w:tcW w:w="1701" w:type="dxa"/>
          </w:tcPr>
          <w:p w:rsidR="00ED08DE" w:rsidRPr="007546FF" w:rsidRDefault="00254B43" w:rsidP="00460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«Классный руководитель как особый вид педагогической деятельности», ООО «Центр инновации образования и воспитания» «ЕДИНЫЙ УРОК», ноябрь 2023 г.</w:t>
            </w:r>
          </w:p>
        </w:tc>
        <w:tc>
          <w:tcPr>
            <w:tcW w:w="2127" w:type="dxa"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546FF" w:rsidRPr="007546FF" w:rsidTr="00ED08DE">
        <w:tc>
          <w:tcPr>
            <w:tcW w:w="442" w:type="dxa"/>
          </w:tcPr>
          <w:p w:rsidR="00ED08DE" w:rsidRPr="007546FF" w:rsidRDefault="00C52223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67" w:type="dxa"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Кишулько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Татьяна Петровна</w:t>
            </w:r>
          </w:p>
        </w:tc>
        <w:tc>
          <w:tcPr>
            <w:tcW w:w="1276" w:type="dxa"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Учитель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нач.кл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ОРКСЭ, </w:t>
            </w:r>
            <w:r w:rsidR="00BB5D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ОДНКНР,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кл.рук</w:t>
            </w:r>
            <w:proofErr w:type="spellEnd"/>
          </w:p>
        </w:tc>
        <w:tc>
          <w:tcPr>
            <w:tcW w:w="2410" w:type="dxa"/>
          </w:tcPr>
          <w:p w:rsidR="00A3127C" w:rsidRPr="007546FF" w:rsidRDefault="00F302A3" w:rsidP="00457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«Методика преподавания </w:t>
            </w:r>
            <w:r w:rsidR="00C854C9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дисциплины</w:t>
            </w: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«Основы духовно-нравств</w:t>
            </w:r>
            <w:r w:rsidR="00C854C9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енной культуры народов России» в условиях реализации ФГОС ООО, ООО «Институт развития </w:t>
            </w:r>
            <w:r w:rsidR="00C854C9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образования, повышения квалификации и переподготовки»</w:t>
            </w: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956980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C854C9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г.Абакан</w:t>
            </w:r>
            <w:proofErr w:type="spellEnd"/>
            <w:r w:rsidR="00C854C9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август 2023 г.</w:t>
            </w:r>
          </w:p>
          <w:p w:rsidR="00457790" w:rsidRDefault="00457790" w:rsidP="00457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«Основы преподавания ОРКСЭ в соответствии с обновленными ФГОС», </w:t>
            </w:r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инновационного образования и воспитания» Единый урок, </w:t>
            </w:r>
            <w:proofErr w:type="spellStart"/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октябрь 2024 г.</w:t>
            </w:r>
          </w:p>
          <w:p w:rsidR="005B4636" w:rsidRDefault="003C201E" w:rsidP="003C2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«Основы преподавания в соответствии с ФГОС и ФООП НОО», ООО «Центр инновационного образования и воспитания» Единый урок, </w:t>
            </w:r>
            <w:proofErr w:type="spellStart"/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ноябрь</w:t>
            </w:r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2024</w:t>
            </w:r>
          </w:p>
          <w:p w:rsidR="00DE15B6" w:rsidRPr="007546FF" w:rsidRDefault="005B4636" w:rsidP="003C2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«Содержание и методика обучения финансовой грамотности в начальной школе на основе функционального подхода»,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РАНХиГС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декабрь 2024</w:t>
            </w:r>
          </w:p>
        </w:tc>
        <w:tc>
          <w:tcPr>
            <w:tcW w:w="2126" w:type="dxa"/>
            <w:gridSpan w:val="2"/>
          </w:tcPr>
          <w:p w:rsidR="00ED08DE" w:rsidRDefault="003C201E" w:rsidP="003C20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20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«Основы преподавания в соответствии с ФГОС и ФООП НОО», ООО «Центр инновационного образования и воспитания» Единый урок, </w:t>
            </w:r>
            <w:proofErr w:type="spellStart"/>
            <w:r w:rsidRPr="003C20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г.Саратов</w:t>
            </w:r>
            <w:proofErr w:type="spellEnd"/>
            <w:r w:rsidRPr="003C20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ноябрь</w:t>
            </w:r>
            <w:r w:rsidRPr="003C20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r w:rsidRPr="003C20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2024</w:t>
            </w:r>
          </w:p>
          <w:p w:rsidR="005B4636" w:rsidRPr="007546FF" w:rsidRDefault="005B4636" w:rsidP="003C20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3E1CA6" w:rsidRDefault="006B10E4" w:rsidP="00457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«Основы информационной безопасности детей», ООО «Центр инновационного образования и воспитания» Единый </w:t>
            </w: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урок,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сентябрь 2023 г.</w:t>
            </w:r>
          </w:p>
          <w:p w:rsidR="00457790" w:rsidRPr="007546FF" w:rsidRDefault="00457790" w:rsidP="00457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«ИКТ-компетентность учителя в цифровой образовательной среде», ООО «Центр инновационного образования и воспитания» Единый урок, </w:t>
            </w:r>
            <w:proofErr w:type="spellStart"/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ноябрь 2024</w:t>
            </w:r>
          </w:p>
        </w:tc>
        <w:tc>
          <w:tcPr>
            <w:tcW w:w="2410" w:type="dxa"/>
          </w:tcPr>
          <w:p w:rsidR="00ED08DE" w:rsidRPr="007546FF" w:rsidRDefault="006B10E4" w:rsidP="006B10E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ab/>
              <w:t xml:space="preserve">«Осуществление работы с обучающимися с ограниченными возможностями здоровья (ОВЗ) в условиях реализации ФГОС», ООО «Институт развития </w:t>
            </w:r>
            <w:r w:rsidRPr="007546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образования, повышения квалификации и переподготовки»,  </w:t>
            </w:r>
            <w:proofErr w:type="spellStart"/>
            <w:r w:rsidRPr="007546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г.Абакан</w:t>
            </w:r>
            <w:proofErr w:type="spellEnd"/>
            <w:r w:rsidRPr="007546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2023 г., сентябрь</w:t>
            </w:r>
          </w:p>
        </w:tc>
        <w:tc>
          <w:tcPr>
            <w:tcW w:w="1701" w:type="dxa"/>
          </w:tcPr>
          <w:p w:rsidR="00ED08DE" w:rsidRPr="007546FF" w:rsidRDefault="00BB4516" w:rsidP="00460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«Классное руководство</w:t>
            </w:r>
            <w:r w:rsidR="00205A6C" w:rsidRPr="00205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как особый вид педагогической деятельности», ООО «Центр инновации </w:t>
            </w:r>
            <w:r w:rsidR="00205A6C" w:rsidRPr="00205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образования и воспит</w:t>
            </w:r>
            <w:r w:rsidR="00205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ания» «ЕДИНЫЙ УРОК», ноябрь 2024</w:t>
            </w:r>
            <w:r w:rsidR="00205A6C" w:rsidRPr="00205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2127" w:type="dxa"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546FF" w:rsidRPr="007546FF" w:rsidTr="00ED08DE">
        <w:tc>
          <w:tcPr>
            <w:tcW w:w="442" w:type="dxa"/>
          </w:tcPr>
          <w:p w:rsidR="00ED08DE" w:rsidRPr="007546FF" w:rsidRDefault="00C52223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7</w:t>
            </w:r>
          </w:p>
        </w:tc>
        <w:tc>
          <w:tcPr>
            <w:tcW w:w="1367" w:type="dxa"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Лебедева Наталья Ивановна</w:t>
            </w:r>
          </w:p>
        </w:tc>
        <w:tc>
          <w:tcPr>
            <w:tcW w:w="1276" w:type="dxa"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Зам.директора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УВР, учитель информатики и математики</w:t>
            </w:r>
          </w:p>
        </w:tc>
        <w:tc>
          <w:tcPr>
            <w:tcW w:w="2410" w:type="dxa"/>
          </w:tcPr>
          <w:p w:rsidR="006817CD" w:rsidRPr="007546FF" w:rsidRDefault="00205A6C" w:rsidP="00205A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«Преподавание математики согласно ФГОС и ФООП ООО и СОО»,</w:t>
            </w:r>
            <w:r>
              <w:t xml:space="preserve"> </w:t>
            </w:r>
            <w:r w:rsidRPr="00205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инновационного образования и воспитания» Единый урок, </w:t>
            </w:r>
            <w:proofErr w:type="spellStart"/>
            <w:r w:rsidRPr="00205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205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октябрь 2024 г. «Преподавание информатики согласно ФГОС и ФООП ООО и СОО»,</w:t>
            </w:r>
            <w:r>
              <w:t xml:space="preserve"> </w:t>
            </w:r>
            <w:r w:rsidRPr="00205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инновационного образования и воспитания» Единый урок, </w:t>
            </w:r>
            <w:proofErr w:type="spellStart"/>
            <w:r w:rsidRPr="00205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205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октябрь 2024 г.</w:t>
            </w:r>
          </w:p>
        </w:tc>
        <w:tc>
          <w:tcPr>
            <w:tcW w:w="2126" w:type="dxa"/>
            <w:gridSpan w:val="2"/>
          </w:tcPr>
          <w:p w:rsidR="00915D43" w:rsidRPr="007546FF" w:rsidRDefault="00205A6C" w:rsidP="00220F8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15D43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«Реализация требований обновленных ФГОС ООО в работе учителя», ГАУ ДПО ИРО, 2022, апрель</w:t>
            </w:r>
          </w:p>
          <w:p w:rsidR="00684189" w:rsidRPr="007546FF" w:rsidRDefault="00684189" w:rsidP="00220F8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«Специфика преподавания основ финансовой грамотности в общеобразовательной школе», ООО «Центр повышения квалификации и переподготовки «Луч знаний»»,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г.Красноярск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август 2022 г.</w:t>
            </w:r>
          </w:p>
        </w:tc>
        <w:tc>
          <w:tcPr>
            <w:tcW w:w="2268" w:type="dxa"/>
          </w:tcPr>
          <w:p w:rsidR="00457790" w:rsidRDefault="006C1276" w:rsidP="00457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«Основы обеспечения информационной безопасности детей», ООО «Центр инновационного образования и воспитания» Единый урок,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ED08DE" w:rsidRPr="007546FF" w:rsidRDefault="003448D2" w:rsidP="00457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июль 2023</w:t>
            </w:r>
          </w:p>
          <w:p w:rsidR="00B846CA" w:rsidRDefault="00B846CA" w:rsidP="00457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«Быстрый старт в искусственный интеллект», ФГАОУ ВО «Московский физико-технический институт (национальный исследовательский университет)»,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г.Москва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июль 2023</w:t>
            </w:r>
          </w:p>
          <w:p w:rsidR="00457790" w:rsidRPr="007546FF" w:rsidRDefault="00457790" w:rsidP="00457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«ИКТ-компетентность учителя в цифровой образовательной среде», ООО «Центр инновационного образования и воспитания» Единый урок, </w:t>
            </w:r>
            <w:proofErr w:type="spellStart"/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октябрь</w:t>
            </w:r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2410" w:type="dxa"/>
          </w:tcPr>
          <w:p w:rsidR="00107CBD" w:rsidRPr="007546FF" w:rsidRDefault="006C1276" w:rsidP="00107C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«</w:t>
            </w:r>
            <w:r w:rsidR="003B60E5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обучения обучающихся с ограниченными возможностями здоровья</w:t>
            </w: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</w:t>
            </w:r>
          </w:p>
          <w:p w:rsidR="00ED08DE" w:rsidRPr="007546FF" w:rsidRDefault="00107CBD" w:rsidP="00107C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инновационного образования и воспитания» Единый урок,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июль 2023</w:t>
            </w:r>
          </w:p>
        </w:tc>
        <w:tc>
          <w:tcPr>
            <w:tcW w:w="1701" w:type="dxa"/>
          </w:tcPr>
          <w:p w:rsidR="00ED08DE" w:rsidRPr="007546FF" w:rsidRDefault="00ED08DE" w:rsidP="00C65F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ED08DE" w:rsidRPr="007546FF" w:rsidRDefault="00ED08DE" w:rsidP="00BB2E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1.Управление персоналом</w:t>
            </w: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ОГАОУ ДПО ИРО Иркутской области, июнь 2013 </w:t>
            </w:r>
          </w:p>
          <w:p w:rsidR="00ED08DE" w:rsidRPr="007546FF" w:rsidRDefault="00ED08DE" w:rsidP="00BB2E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2.«Современные аспекты повышения качества образования в образовательной организации», ГАУ ДПО «ИРО Иркутской области», октябрь 2018 г.</w:t>
            </w:r>
          </w:p>
        </w:tc>
      </w:tr>
      <w:tr w:rsidR="007546FF" w:rsidRPr="007546FF" w:rsidTr="00ED08DE">
        <w:tc>
          <w:tcPr>
            <w:tcW w:w="442" w:type="dxa"/>
          </w:tcPr>
          <w:p w:rsidR="00ED08DE" w:rsidRPr="007546FF" w:rsidRDefault="00C52223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8</w:t>
            </w:r>
          </w:p>
        </w:tc>
        <w:tc>
          <w:tcPr>
            <w:tcW w:w="1367" w:type="dxa"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Савченко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Альфира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Фахартиновна</w:t>
            </w:r>
            <w:proofErr w:type="spellEnd"/>
          </w:p>
        </w:tc>
        <w:tc>
          <w:tcPr>
            <w:tcW w:w="1276" w:type="dxa"/>
          </w:tcPr>
          <w:p w:rsidR="00ED08DE" w:rsidRPr="007546FF" w:rsidRDefault="00ED08DE" w:rsidP="00C10A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Учитель истории и обществознания, 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кл.рук</w:t>
            </w:r>
            <w:proofErr w:type="spellEnd"/>
          </w:p>
        </w:tc>
        <w:tc>
          <w:tcPr>
            <w:tcW w:w="2410" w:type="dxa"/>
          </w:tcPr>
          <w:p w:rsidR="00915D43" w:rsidRDefault="00915D43" w:rsidP="00BF0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«Современный урок истории и обществознания в соответствии с требованиями ФГОС ООО и СОО»,</w:t>
            </w: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АНО ДПО «Платформа» 2022, март</w:t>
            </w:r>
          </w:p>
          <w:p w:rsidR="00BF05A3" w:rsidRDefault="00BF05A3" w:rsidP="00BF0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F05A3" w:rsidRPr="007546FF" w:rsidRDefault="00BF05A3" w:rsidP="00BF0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«История России согласно Концепции нового учебно-методического комплекса по отечественной истории», </w:t>
            </w:r>
            <w:r w:rsidRPr="00BF05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инновации образования и воспитания» «ЕДИНЫЙ УРОК», </w:t>
            </w:r>
            <w:proofErr w:type="spellStart"/>
            <w:r w:rsidRPr="00BF05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BF05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октябрь 2024  г.</w:t>
            </w:r>
          </w:p>
          <w:p w:rsidR="00915D43" w:rsidRPr="007546FF" w:rsidRDefault="00915D43" w:rsidP="00915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ED08DE" w:rsidRPr="007546FF" w:rsidRDefault="00915D43" w:rsidP="0038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«Реализация требований обновленных ФГОС ООО в работе учителя», ГАУ ДПО ИРО, 2022, апрель,</w:t>
            </w:r>
          </w:p>
          <w:p w:rsidR="00915D43" w:rsidRPr="007546FF" w:rsidRDefault="00915D43" w:rsidP="0038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«Современный урок истории и обществознания в соответствии с требованиями ФГОС ООО и СОО»,</w:t>
            </w: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АНО ДПО «Платформа» 2022, март</w:t>
            </w:r>
          </w:p>
          <w:p w:rsidR="00684189" w:rsidRPr="007546FF" w:rsidRDefault="00684189" w:rsidP="0038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«Специфика преподавания основ финансовой грамотности в общеобразовательной школе», ООО «Центр повышения квалификации и переподготовки «Луч знаний»»,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г.Красноярск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август 2022 г.</w:t>
            </w:r>
          </w:p>
        </w:tc>
        <w:tc>
          <w:tcPr>
            <w:tcW w:w="2268" w:type="dxa"/>
          </w:tcPr>
          <w:p w:rsidR="00DF5B61" w:rsidRDefault="00DF5B61" w:rsidP="00DF5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75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«Обработка персональных данных в организациях», ООО «Центр инновационного образования и воспитания» Едины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й урок,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декабрь 2022</w:t>
            </w:r>
          </w:p>
          <w:p w:rsidR="006C1276" w:rsidRDefault="00DF5B61" w:rsidP="00DF5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D622E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«ИКТ-компетентность учителя в цифровой образовательной среде», ООО «Центр инновационного образования и воспитания» Единый урок, </w:t>
            </w:r>
            <w:proofErr w:type="spellStart"/>
            <w:r w:rsidR="008D622E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="008D622E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сентябрь  2023</w:t>
            </w:r>
          </w:p>
          <w:p w:rsidR="00DF5B61" w:rsidRPr="00DF5B61" w:rsidRDefault="00DF5B61" w:rsidP="00DF5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B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«Основы обеспечения информационной безопасности детей», ООО «Центр инновационного образования и воспитания» Единый урок, </w:t>
            </w:r>
            <w:proofErr w:type="spellStart"/>
            <w:r w:rsidRPr="00DF5B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DF5B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DF5B61" w:rsidRDefault="00DF5B61" w:rsidP="00DF5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октябрь</w:t>
            </w:r>
            <w:r w:rsidRPr="00DF5B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2023</w:t>
            </w:r>
          </w:p>
          <w:p w:rsidR="00DF5B61" w:rsidRPr="007546FF" w:rsidRDefault="00DF5B61" w:rsidP="00DF5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ED08DE" w:rsidRPr="007546FF" w:rsidRDefault="00870A5E" w:rsidP="00870A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«Организация обучения и воспитания детей с ограниченными возможностями здоровья», ООО «Центр инновации образования и воспитания» «ЕДИНЫЙ УРОК»,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июль 2023 г., </w:t>
            </w: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1016 часов</w:t>
            </w:r>
            <w:r w:rsidR="006C1276" w:rsidRPr="007546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  </w:t>
            </w:r>
          </w:p>
        </w:tc>
        <w:tc>
          <w:tcPr>
            <w:tcW w:w="1701" w:type="dxa"/>
          </w:tcPr>
          <w:p w:rsidR="00ED08DE" w:rsidRPr="007546FF" w:rsidRDefault="00BF05A3" w:rsidP="00870A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«Классное руководство </w:t>
            </w: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как особый вид педагогической деятельности», ООО «Центр инновации образования и воспитания» «ЕДИНЫЙ УРОК»,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октябрь 2024</w:t>
            </w: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2127" w:type="dxa"/>
          </w:tcPr>
          <w:p w:rsidR="00ED08DE" w:rsidRPr="007546FF" w:rsidRDefault="00870A5E" w:rsidP="00BB2E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«Организация обучения и воспитания детей с ограниченными возможностями здоровья», ООО «Центр инновации образования и воспитания» «ЕДИНЫЙ УРОК»,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июль 2023 г., </w:t>
            </w: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1016 часов</w:t>
            </w:r>
          </w:p>
        </w:tc>
      </w:tr>
      <w:tr w:rsidR="007546FF" w:rsidRPr="007546FF" w:rsidTr="00ED08DE">
        <w:tc>
          <w:tcPr>
            <w:tcW w:w="442" w:type="dxa"/>
          </w:tcPr>
          <w:p w:rsidR="00ED08DE" w:rsidRPr="007546FF" w:rsidRDefault="00C52223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67" w:type="dxa"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Стасенко Татьяна Семеновна</w:t>
            </w:r>
          </w:p>
        </w:tc>
        <w:tc>
          <w:tcPr>
            <w:tcW w:w="1276" w:type="dxa"/>
          </w:tcPr>
          <w:p w:rsidR="00ED08DE" w:rsidRPr="007546FF" w:rsidRDefault="00ED08DE" w:rsidP="00BB5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</w:t>
            </w:r>
            <w:r w:rsidR="00BB5D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тель математики, физики, химии, ФГ</w:t>
            </w:r>
          </w:p>
        </w:tc>
        <w:tc>
          <w:tcPr>
            <w:tcW w:w="2410" w:type="dxa"/>
          </w:tcPr>
          <w:p w:rsidR="00915D43" w:rsidRPr="007546FF" w:rsidRDefault="00915D43" w:rsidP="00C10A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«Школа современного учителя. Развитие математической грамотности»,</w:t>
            </w: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  <w:r w:rsidR="00FF26FF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ФГАОУ ДПО «Академия </w:t>
            </w:r>
            <w:proofErr w:type="spellStart"/>
            <w:r w:rsidR="00FF26FF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="00FF26FF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России»</w:t>
            </w: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2022,март</w:t>
            </w:r>
          </w:p>
          <w:p w:rsidR="006817CD" w:rsidRDefault="00623813" w:rsidP="00623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«Содержание и методика преподавания курса финансовой грамотности различным категориям обучающихся»,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сентябрь 2024</w:t>
            </w:r>
          </w:p>
          <w:p w:rsidR="00205A6C" w:rsidRDefault="00205A6C" w:rsidP="00623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5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«Преподавание математики согласно ФГОС и ФООП ООО и СОО», ООО «Центр инновационного образования и воспитания» Единый урок, </w:t>
            </w:r>
            <w:proofErr w:type="spellStart"/>
            <w:r w:rsidRPr="00205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205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ноябрь </w:t>
            </w:r>
            <w:r w:rsidRPr="00205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г.</w:t>
            </w:r>
          </w:p>
          <w:p w:rsidR="00457790" w:rsidRDefault="00457790" w:rsidP="00457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«Организация уроков физики в соответствии с требованиями ФГОС ООО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и ФГОС СОО», </w:t>
            </w:r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инновационного образования и воспитания» Единый урок, </w:t>
            </w:r>
            <w:proofErr w:type="spellStart"/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ноябрь</w:t>
            </w:r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2024 г.</w:t>
            </w:r>
          </w:p>
          <w:p w:rsidR="00457790" w:rsidRPr="00205A6C" w:rsidRDefault="00457790" w:rsidP="00457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«Организация уроков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химии</w:t>
            </w:r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соответствии с требованиями ФГОС ООО и ФГОС СОО», ООО «Центр инновационного образования и воспитания» Единый урок, </w:t>
            </w:r>
            <w:proofErr w:type="spellStart"/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ноябрь 2024 г.</w:t>
            </w:r>
          </w:p>
        </w:tc>
        <w:tc>
          <w:tcPr>
            <w:tcW w:w="2126" w:type="dxa"/>
            <w:gridSpan w:val="2"/>
          </w:tcPr>
          <w:p w:rsidR="00457790" w:rsidRPr="00457790" w:rsidRDefault="00457790" w:rsidP="00457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«Преподавание математики согласно ФГОС и ФООП ООО и СОО», ООО «Центр инновационного образования и воспитания» Единый урок, </w:t>
            </w:r>
            <w:proofErr w:type="spellStart"/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ноябрь 2024 г.</w:t>
            </w:r>
          </w:p>
          <w:p w:rsidR="00457790" w:rsidRPr="00457790" w:rsidRDefault="00457790" w:rsidP="00457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«Организация уроков физики в соответствии с требованиями ФГОС ООО и ФГОС СОО», ООО «Центр инновационного образования и воспитания» Единый урок, </w:t>
            </w:r>
            <w:proofErr w:type="spellStart"/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ноябрь 2024 г.</w:t>
            </w:r>
          </w:p>
          <w:p w:rsidR="00684189" w:rsidRPr="007546FF" w:rsidRDefault="00457790" w:rsidP="00457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«Организация уроков химии в соответствии с требованиями ФГОС ООО и ФГОС СОО», </w:t>
            </w:r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ООО «Центр инновационного образования и воспитания» Единый урок, </w:t>
            </w:r>
            <w:proofErr w:type="spellStart"/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ноябрь 2024 г.</w:t>
            </w:r>
          </w:p>
        </w:tc>
        <w:tc>
          <w:tcPr>
            <w:tcW w:w="2268" w:type="dxa"/>
          </w:tcPr>
          <w:p w:rsidR="00296D6A" w:rsidRPr="007546FF" w:rsidRDefault="00457790" w:rsidP="00457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«ИКТ-компетентность учителя в цифровой образовательной среде», ООО «Центр инновационного образования и воспитания» Единый урок, </w:t>
            </w:r>
            <w:proofErr w:type="spellStart"/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ноябрь</w:t>
            </w:r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2024</w:t>
            </w:r>
          </w:p>
        </w:tc>
        <w:tc>
          <w:tcPr>
            <w:tcW w:w="2410" w:type="dxa"/>
          </w:tcPr>
          <w:p w:rsidR="003C201E" w:rsidRPr="003C201E" w:rsidRDefault="003C201E" w:rsidP="003C2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«Организация обучения обучающихся с ограниченными возможностями здоровья»,</w:t>
            </w:r>
          </w:p>
          <w:p w:rsidR="00490D66" w:rsidRPr="007546FF" w:rsidRDefault="003C201E" w:rsidP="003C2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инновационного образования и воспитания» Единый урок, </w:t>
            </w:r>
            <w:proofErr w:type="spellStart"/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ноябр</w:t>
            </w:r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ь 2024 г.</w:t>
            </w:r>
          </w:p>
        </w:tc>
        <w:tc>
          <w:tcPr>
            <w:tcW w:w="1701" w:type="dxa"/>
          </w:tcPr>
          <w:p w:rsidR="00CB2751" w:rsidRPr="007546FF" w:rsidRDefault="00254B43" w:rsidP="00C85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«Классный руководитель как особый вид педагогической деятельности», ООО «Центр инновации образования и воспитания» «ЕДИНЫЙ УРОК», ноябрь 2023 г.</w:t>
            </w:r>
            <w:r w:rsidR="001E3646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ED08DE" w:rsidRPr="007546FF" w:rsidRDefault="00ED08DE" w:rsidP="00BB2E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«Химия. Методические основы образовательной деятельности» (600часов), ООО «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Знанио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Открытый университет</w:t>
            </w:r>
            <w:r w:rsidR="002F29B6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сентябрь 2018</w:t>
            </w:r>
          </w:p>
        </w:tc>
      </w:tr>
      <w:tr w:rsidR="007546FF" w:rsidRPr="007546FF" w:rsidTr="00ED08DE">
        <w:tc>
          <w:tcPr>
            <w:tcW w:w="442" w:type="dxa"/>
          </w:tcPr>
          <w:p w:rsidR="00ED08DE" w:rsidRPr="007546FF" w:rsidRDefault="00C52223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10</w:t>
            </w:r>
          </w:p>
        </w:tc>
        <w:tc>
          <w:tcPr>
            <w:tcW w:w="1367" w:type="dxa"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Слюсарчук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Евгения Владимировна</w:t>
            </w:r>
          </w:p>
        </w:tc>
        <w:tc>
          <w:tcPr>
            <w:tcW w:w="1276" w:type="dxa"/>
          </w:tcPr>
          <w:p w:rsidR="00ED08DE" w:rsidRPr="007546FF" w:rsidRDefault="001E3646" w:rsidP="00F86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Зам.дир.по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УВР, </w:t>
            </w:r>
            <w:r w:rsidR="00ED08DE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Учитель русского языка и литературы, </w:t>
            </w:r>
            <w:r w:rsidR="00BB5D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музыки,</w:t>
            </w:r>
            <w:r w:rsidR="00ED08DE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D08DE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кл.рук</w:t>
            </w:r>
            <w:proofErr w:type="spellEnd"/>
          </w:p>
        </w:tc>
        <w:tc>
          <w:tcPr>
            <w:tcW w:w="2410" w:type="dxa"/>
          </w:tcPr>
          <w:p w:rsidR="00915D43" w:rsidRPr="007546FF" w:rsidRDefault="004A3FCA" w:rsidP="00220F8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15D43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«Система работы учителя-словесника в рамках подготовки к внешним оценочным процедурам», ГАУ ДПО ИРО, 2022, февраль,</w:t>
            </w:r>
          </w:p>
          <w:p w:rsidR="00915D43" w:rsidRPr="007546FF" w:rsidRDefault="00915D43" w:rsidP="00220F8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«Школа современного учителя. Развитие читательской грамотности», </w:t>
            </w:r>
            <w:r w:rsidR="00FF26FF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ФГАОУ ДПО «Академия </w:t>
            </w:r>
            <w:proofErr w:type="spellStart"/>
            <w:r w:rsidR="00FF26FF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="00FF26FF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России»,</w:t>
            </w: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2022 март</w:t>
            </w:r>
          </w:p>
          <w:p w:rsidR="00ED08DE" w:rsidRPr="007546FF" w:rsidRDefault="004A3FCA" w:rsidP="008D62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«Реализация требований обновленного ФГОС ООО в работе учителя русского языка», ГАУ ДПО ИРО, 2023, март</w:t>
            </w:r>
          </w:p>
        </w:tc>
        <w:tc>
          <w:tcPr>
            <w:tcW w:w="2126" w:type="dxa"/>
            <w:gridSpan w:val="2"/>
          </w:tcPr>
          <w:p w:rsidR="004A3FCA" w:rsidRPr="007546FF" w:rsidRDefault="004A3FCA" w:rsidP="004A3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«Реализация требований обновленного ФГОС ООО в работе учителя русского языка», ГАУ ДПО ИРО, 2023, март</w:t>
            </w:r>
          </w:p>
          <w:p w:rsidR="004A3FCA" w:rsidRPr="007546FF" w:rsidRDefault="004A3FCA" w:rsidP="004A3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08DE" w:rsidRPr="007546FF" w:rsidRDefault="00ED08DE" w:rsidP="009569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ED08DE" w:rsidRPr="007546FF" w:rsidRDefault="004E05B0" w:rsidP="00FD525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«ИКТ-компетентность учителя в цифровой образовательной среде», ООО «Центр инновационного образования и воспитания» Единый урок,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сентябрь  2023</w:t>
            </w:r>
          </w:p>
        </w:tc>
        <w:tc>
          <w:tcPr>
            <w:tcW w:w="2410" w:type="dxa"/>
          </w:tcPr>
          <w:p w:rsidR="00870A5E" w:rsidRPr="007546FF" w:rsidRDefault="00870A5E" w:rsidP="00870A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«Организация обучения обучающихся с ограниченными возможностями здоровья»,</w:t>
            </w:r>
          </w:p>
          <w:p w:rsidR="00ED08DE" w:rsidRPr="007546FF" w:rsidRDefault="00870A5E" w:rsidP="00870A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инновационного образования и воспитания» Единый урок,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сентябрь 2023</w:t>
            </w:r>
          </w:p>
        </w:tc>
        <w:tc>
          <w:tcPr>
            <w:tcW w:w="1701" w:type="dxa"/>
          </w:tcPr>
          <w:p w:rsidR="00ED08DE" w:rsidRPr="007546FF" w:rsidRDefault="00205A6C" w:rsidP="003510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5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«Классный руководитель как особый вид педагогической деятельности», ООО «Центр инновации образования и воспит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ания» «ЕДИНЫЙ УРОК», ноябрь 2024</w:t>
            </w:r>
            <w:r w:rsidRPr="00205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2127" w:type="dxa"/>
          </w:tcPr>
          <w:p w:rsidR="00ED08DE" w:rsidRDefault="00915D43" w:rsidP="00915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«Менеджмент. Маркетинг. Нормативно-правовые и экономические аспекты управления ОО», ГАУ ДПО ИРО, 2022 март</w:t>
            </w:r>
          </w:p>
          <w:p w:rsidR="00BB5D55" w:rsidRPr="007546FF" w:rsidRDefault="00BB5D55" w:rsidP="00915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5D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«Преподавание предметной области «Искусство» (предметы «Музыка», «Изо», «МХК») в образовательных организациях», ООО «Центр инновационного образования и воспитания» Единый урок, </w:t>
            </w:r>
            <w:proofErr w:type="spellStart"/>
            <w:r w:rsidRPr="00BB5D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BB5D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ноябрь 2024</w:t>
            </w:r>
          </w:p>
        </w:tc>
      </w:tr>
      <w:tr w:rsidR="007546FF" w:rsidRPr="007546FF" w:rsidTr="00ED08DE">
        <w:tc>
          <w:tcPr>
            <w:tcW w:w="442" w:type="dxa"/>
          </w:tcPr>
          <w:p w:rsidR="00114252" w:rsidRPr="007546FF" w:rsidRDefault="00C52223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367" w:type="dxa"/>
          </w:tcPr>
          <w:p w:rsidR="00114252" w:rsidRPr="007546FF" w:rsidRDefault="00114252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Соколова Дарья Владимировна</w:t>
            </w:r>
          </w:p>
        </w:tc>
        <w:tc>
          <w:tcPr>
            <w:tcW w:w="1276" w:type="dxa"/>
          </w:tcPr>
          <w:p w:rsidR="00114252" w:rsidRPr="007546FF" w:rsidRDefault="00114252" w:rsidP="00F86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русского языка и литературы</w:t>
            </w:r>
            <w:r w:rsidR="00BB5D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BB5D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кл.рук</w:t>
            </w:r>
            <w:proofErr w:type="spellEnd"/>
          </w:p>
        </w:tc>
        <w:tc>
          <w:tcPr>
            <w:tcW w:w="2410" w:type="dxa"/>
          </w:tcPr>
          <w:p w:rsidR="00915D43" w:rsidRDefault="004F25AB" w:rsidP="00915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15D43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«Система работы учителя словесника в рамках подготовки к внешним оценочным процедурам», ГАУ ДПО ИРО, 2022, март</w:t>
            </w:r>
          </w:p>
          <w:p w:rsidR="004F25AB" w:rsidRDefault="004F25AB" w:rsidP="004F2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«Преподавание русского языка и литературы согласно ФГОС и ФООП ООО и СОО»,</w:t>
            </w:r>
            <w:r>
              <w:t xml:space="preserve"> </w:t>
            </w:r>
            <w:r w:rsidRPr="004F25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инновационного образования и воспитания» Единый урок, </w:t>
            </w:r>
            <w:proofErr w:type="spellStart"/>
            <w:r w:rsidRPr="004F25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4F25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август 2024 г.</w:t>
            </w:r>
          </w:p>
          <w:p w:rsidR="003C201E" w:rsidRPr="007546FF" w:rsidRDefault="003C201E" w:rsidP="003C2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«Подготовка обучающихся к итоговому сочинению», </w:t>
            </w:r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инновационного образования и воспитания» Единый урок, </w:t>
            </w:r>
            <w:proofErr w:type="spellStart"/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ноябрь</w:t>
            </w:r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2024 г.</w:t>
            </w:r>
          </w:p>
        </w:tc>
        <w:tc>
          <w:tcPr>
            <w:tcW w:w="2126" w:type="dxa"/>
            <w:gridSpan w:val="2"/>
          </w:tcPr>
          <w:p w:rsidR="00915D43" w:rsidRDefault="004F25AB" w:rsidP="00D805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46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 </w:t>
            </w:r>
            <w:r w:rsidR="00915D43" w:rsidRPr="007546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«Реализация требований обновленных ФГОС ООО в работе учителя», 2022 апрель-май</w:t>
            </w:r>
          </w:p>
          <w:p w:rsidR="004F25AB" w:rsidRPr="007546FF" w:rsidRDefault="004F25AB" w:rsidP="00D805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25A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«Преподавание русского языка и литературы согласно ФГОС и ФООП ООО и СОО», ООО «Центр инновационного образования и воспитания» Единый урок, </w:t>
            </w:r>
            <w:proofErr w:type="spellStart"/>
            <w:r w:rsidRPr="004F25A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г.Саратов</w:t>
            </w:r>
            <w:proofErr w:type="spellEnd"/>
            <w:r w:rsidRPr="004F25A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август 2024 г.</w:t>
            </w:r>
          </w:p>
        </w:tc>
        <w:tc>
          <w:tcPr>
            <w:tcW w:w="2268" w:type="dxa"/>
          </w:tcPr>
          <w:p w:rsidR="00114252" w:rsidRPr="007546FF" w:rsidRDefault="00457790" w:rsidP="00457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«ИКТ-компетентность учителя в цифровой образовательной среде», ООО «Центр инновационного образования и воспитания» Единый урок, </w:t>
            </w:r>
            <w:proofErr w:type="spellStart"/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ноябрь </w:t>
            </w:r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2410" w:type="dxa"/>
          </w:tcPr>
          <w:p w:rsidR="003C201E" w:rsidRPr="003C201E" w:rsidRDefault="003C201E" w:rsidP="003C2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«Организация обучения обучающихся с ограниченными возможностями здоровья»,</w:t>
            </w:r>
          </w:p>
          <w:p w:rsidR="00114252" w:rsidRPr="007546FF" w:rsidRDefault="003C201E" w:rsidP="003C2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инновационного образования и воспитания» Единый урок, </w:t>
            </w:r>
            <w:proofErr w:type="spellStart"/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октябрь </w:t>
            </w:r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г.</w:t>
            </w:r>
          </w:p>
        </w:tc>
        <w:tc>
          <w:tcPr>
            <w:tcW w:w="1701" w:type="dxa"/>
          </w:tcPr>
          <w:p w:rsidR="00DE15B6" w:rsidRPr="007546FF" w:rsidRDefault="00114252" w:rsidP="00703E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«Классное руководство по ФГОС», </w:t>
            </w:r>
            <w:r w:rsidR="005D64FA" w:rsidRPr="005D64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инновации образования и воспитания» «ЕДИНЫЙ УРОК», </w:t>
            </w:r>
            <w:r w:rsidR="00703E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октябрь</w:t>
            </w:r>
            <w:r w:rsidR="005D64FA" w:rsidRPr="005D64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2024 г.</w:t>
            </w:r>
          </w:p>
        </w:tc>
        <w:tc>
          <w:tcPr>
            <w:tcW w:w="2127" w:type="dxa"/>
          </w:tcPr>
          <w:p w:rsidR="00114252" w:rsidRPr="007546FF" w:rsidRDefault="00114252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546FF" w:rsidRPr="007546FF" w:rsidTr="00ED08DE">
        <w:tc>
          <w:tcPr>
            <w:tcW w:w="442" w:type="dxa"/>
          </w:tcPr>
          <w:p w:rsidR="00ED08DE" w:rsidRPr="007546FF" w:rsidRDefault="00C52223" w:rsidP="00B10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12</w:t>
            </w:r>
          </w:p>
        </w:tc>
        <w:tc>
          <w:tcPr>
            <w:tcW w:w="1367" w:type="dxa"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Сучкова Марина Васильевна</w:t>
            </w:r>
          </w:p>
        </w:tc>
        <w:tc>
          <w:tcPr>
            <w:tcW w:w="1276" w:type="dxa"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Директор, учитель биологии</w:t>
            </w:r>
          </w:p>
        </w:tc>
        <w:tc>
          <w:tcPr>
            <w:tcW w:w="2410" w:type="dxa"/>
          </w:tcPr>
          <w:p w:rsidR="00296D6A" w:rsidRPr="007546FF" w:rsidRDefault="00296D6A" w:rsidP="00296D6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  <w:r w:rsidR="00DB1A4B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</w:t>
            </w:r>
            <w:r w:rsidR="00BB5D5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декабрь 2021</w:t>
            </w:r>
          </w:p>
          <w:p w:rsidR="000113D5" w:rsidRPr="007546FF" w:rsidRDefault="00BB5D55" w:rsidP="00296D6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13D5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«Формирование и оценка функциональной грамотности обучающихся», ГАУ ДПО ИРО, 2021, ноябрь</w:t>
            </w:r>
          </w:p>
        </w:tc>
        <w:tc>
          <w:tcPr>
            <w:tcW w:w="2126" w:type="dxa"/>
            <w:gridSpan w:val="2"/>
          </w:tcPr>
          <w:p w:rsidR="000113D5" w:rsidRPr="007546FF" w:rsidRDefault="000113D5" w:rsidP="008513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«Реализация требований обновленных ФГОС ООО в работе учителя», ГАУ ДПО ИРО, 2022, апрель</w:t>
            </w:r>
          </w:p>
        </w:tc>
        <w:tc>
          <w:tcPr>
            <w:tcW w:w="2268" w:type="dxa"/>
          </w:tcPr>
          <w:p w:rsidR="00ED08DE" w:rsidRPr="007546FF" w:rsidRDefault="008D622E" w:rsidP="009569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«ИКТ-компетентность учителя в цифровой образовательной среде», ООО «Центр инновационного образования и воспитания» Единый урок,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сентябрь  2023</w:t>
            </w:r>
          </w:p>
        </w:tc>
        <w:tc>
          <w:tcPr>
            <w:tcW w:w="2410" w:type="dxa"/>
          </w:tcPr>
          <w:p w:rsidR="004E05B0" w:rsidRPr="007546FF" w:rsidRDefault="004E05B0" w:rsidP="004E05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«Организация обучения обучающихся с ограниченными возможностями здоровья»,</w:t>
            </w:r>
          </w:p>
          <w:p w:rsidR="00ED08DE" w:rsidRPr="007546FF" w:rsidRDefault="004E05B0" w:rsidP="004E05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инновационного образования и воспитания» Единый урок,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сентябрь 2023</w:t>
            </w:r>
          </w:p>
        </w:tc>
        <w:tc>
          <w:tcPr>
            <w:tcW w:w="1701" w:type="dxa"/>
          </w:tcPr>
          <w:p w:rsidR="00ED08DE" w:rsidRPr="007546FF" w:rsidRDefault="00ED08DE" w:rsidP="00C65F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1.Управление персоналом</w:t>
            </w:r>
          </w:p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ОГАОУ ДПО ИРО Иркутской области, январь 2013</w:t>
            </w:r>
          </w:p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2.«Современные аспекты повышения качества образования в образовательной организации», ГАУ ДПО «ИРО Иркутской области», октябрь 2018 г.</w:t>
            </w:r>
          </w:p>
        </w:tc>
      </w:tr>
      <w:tr w:rsidR="007546FF" w:rsidRPr="007546FF" w:rsidTr="00ED08DE">
        <w:tc>
          <w:tcPr>
            <w:tcW w:w="442" w:type="dxa"/>
          </w:tcPr>
          <w:p w:rsidR="00ED08DE" w:rsidRPr="007546FF" w:rsidRDefault="00C52223" w:rsidP="00B10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67" w:type="dxa"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Олейникова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Наталья Леонидовна</w:t>
            </w:r>
          </w:p>
        </w:tc>
        <w:tc>
          <w:tcPr>
            <w:tcW w:w="1276" w:type="dxa"/>
          </w:tcPr>
          <w:p w:rsidR="00ED08DE" w:rsidRPr="007546FF" w:rsidRDefault="00ED08DE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Учитель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нач.классов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географии</w:t>
            </w:r>
            <w:r w:rsidR="00BB5D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BB5D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кл.рук</w:t>
            </w:r>
            <w:proofErr w:type="spellEnd"/>
          </w:p>
        </w:tc>
        <w:tc>
          <w:tcPr>
            <w:tcW w:w="2410" w:type="dxa"/>
          </w:tcPr>
          <w:p w:rsidR="00ED08DE" w:rsidRPr="007546FF" w:rsidRDefault="001B4E19" w:rsidP="008737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«Реализация требований обновленных ФГОС НОО, ФГОС </w:t>
            </w:r>
            <w:r w:rsidR="00FB25A9" w:rsidRPr="007546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OOO</w:t>
            </w:r>
            <w:r w:rsidR="00FB25A9" w:rsidRPr="007546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в работе учителя (географии), ГАУ ДПО ИРО,</w:t>
            </w:r>
            <w:r w:rsidR="009C1F7B" w:rsidRPr="007546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2022,</w:t>
            </w:r>
            <w:r w:rsidR="00FB25A9" w:rsidRPr="007546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ноябрь</w:t>
            </w:r>
          </w:p>
          <w:p w:rsidR="000113D5" w:rsidRDefault="000113D5" w:rsidP="00D21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«Школа современного учителя. Развитие естественнонаучной грамотности»,  </w:t>
            </w:r>
            <w:r w:rsidR="00D218B1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2022,  апрель</w:t>
            </w:r>
          </w:p>
          <w:p w:rsidR="00076940" w:rsidRDefault="00076940" w:rsidP="00D21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«Основы преподавания в соответствии с ФГОС и ФООП НОО»</w:t>
            </w:r>
            <w:r>
              <w:t xml:space="preserve">, </w:t>
            </w:r>
            <w:r w:rsidRPr="00076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инновационного образования и воспитания» Единый урок, </w:t>
            </w:r>
            <w:proofErr w:type="spellStart"/>
            <w:r w:rsidRPr="00076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076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октябрь </w:t>
            </w:r>
            <w:r w:rsidRPr="00076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2024</w:t>
            </w:r>
          </w:p>
          <w:p w:rsidR="00076940" w:rsidRPr="007546FF" w:rsidRDefault="00076940" w:rsidP="000769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E202A1" w:rsidRPr="007546FF" w:rsidRDefault="00076940" w:rsidP="000769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«Основы преподавания в соответствии с ФГОС и ФООП НОО»</w:t>
            </w:r>
            <w:r>
              <w:t xml:space="preserve">, </w:t>
            </w:r>
            <w:r w:rsidRPr="00076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инновационного образования и воспитания» Единый урок, </w:t>
            </w:r>
            <w:proofErr w:type="spellStart"/>
            <w:r w:rsidRPr="00076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076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октябрь </w:t>
            </w:r>
            <w:r w:rsidRPr="00076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2024</w:t>
            </w:r>
            <w:r w:rsidRPr="007546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1019A8" w:rsidRPr="007546FF" w:rsidRDefault="004E05B0" w:rsidP="004E05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«ИКТ-компетентность учителя в цифровой образовательной среде», ООО «Центр инновационного образования и воспитания» Единый урок,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сентябрь  2023</w:t>
            </w:r>
            <w:r w:rsidR="001019A8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233B87" w:rsidRPr="007546FF" w:rsidRDefault="001019A8" w:rsidP="00233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«Обработка персональных данных в организациях»</w:t>
            </w:r>
            <w:r w:rsidRPr="007546FF">
              <w:rPr>
                <w:color w:val="000000" w:themeColor="text1"/>
              </w:rPr>
              <w:t xml:space="preserve">, </w:t>
            </w: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инновационного образования и воспитания» Единый урок,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декабрь 2022</w:t>
            </w:r>
            <w:r w:rsidR="00233B87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233B87" w:rsidRPr="007546FF" w:rsidRDefault="00233B87" w:rsidP="00233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«Искусственный интеллект для учителей», ФГАОУ ВО «Московский физико-технический институт (национальный исследовательский университет)»,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г.Москва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октябрь 2023</w:t>
            </w:r>
          </w:p>
        </w:tc>
        <w:tc>
          <w:tcPr>
            <w:tcW w:w="2410" w:type="dxa"/>
          </w:tcPr>
          <w:p w:rsidR="006E2FF1" w:rsidRPr="007546FF" w:rsidRDefault="006E2FF1" w:rsidP="006E2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«Организация обучения обучающихся с ограниченными возможностями здоровья»,</w:t>
            </w:r>
          </w:p>
          <w:p w:rsidR="00ED08DE" w:rsidRPr="007546FF" w:rsidRDefault="006E2FF1" w:rsidP="006E2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инновационного образования и воспитания» Единый урок,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сентябрь 2023</w:t>
            </w:r>
          </w:p>
        </w:tc>
        <w:tc>
          <w:tcPr>
            <w:tcW w:w="1701" w:type="dxa"/>
          </w:tcPr>
          <w:p w:rsidR="00ED08DE" w:rsidRPr="007546FF" w:rsidRDefault="00076940" w:rsidP="000769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«Классное руководство </w:t>
            </w: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как особый вид педагогической деятельности», ООО «Центр инновации образования и воспитания» «ЕДИНЫЙ УРОК»,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октябрь 2024</w:t>
            </w: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2127" w:type="dxa"/>
          </w:tcPr>
          <w:p w:rsidR="00ED08DE" w:rsidRDefault="00ED08DE" w:rsidP="00772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персоналом</w:t>
            </w: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ОГАОУ ДПО ИРО Иркутской области, июнь 2013 </w:t>
            </w:r>
          </w:p>
          <w:p w:rsidR="00076940" w:rsidRPr="007546FF" w:rsidRDefault="00076940" w:rsidP="000769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«Преподавание географии в образовательных организациях», 890 часов, </w:t>
            </w:r>
            <w:r>
              <w:t xml:space="preserve"> </w:t>
            </w:r>
            <w:r w:rsidRPr="00076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инновационного образования и воспитания» Единый урок, </w:t>
            </w:r>
            <w:proofErr w:type="spellStart"/>
            <w:r w:rsidRPr="00076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076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ноябрь 2024</w:t>
            </w:r>
          </w:p>
        </w:tc>
      </w:tr>
      <w:tr w:rsidR="007546FF" w:rsidRPr="007546FF" w:rsidTr="00ED08DE">
        <w:tc>
          <w:tcPr>
            <w:tcW w:w="442" w:type="dxa"/>
          </w:tcPr>
          <w:p w:rsidR="00490D66" w:rsidRPr="007546FF" w:rsidRDefault="00490D66" w:rsidP="00C522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C52223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67" w:type="dxa"/>
          </w:tcPr>
          <w:p w:rsidR="00490D66" w:rsidRPr="007546FF" w:rsidRDefault="00490D66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Шаркова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Альбина Семеновна</w:t>
            </w:r>
          </w:p>
        </w:tc>
        <w:tc>
          <w:tcPr>
            <w:tcW w:w="1276" w:type="dxa"/>
          </w:tcPr>
          <w:p w:rsidR="00490D66" w:rsidRPr="007546FF" w:rsidRDefault="00490D66" w:rsidP="00220F8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Учитель </w:t>
            </w:r>
            <w:proofErr w:type="spellStart"/>
            <w:r w:rsidR="00220F8D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нач.кл</w:t>
            </w:r>
            <w:proofErr w:type="spellEnd"/>
            <w:r w:rsidR="00220F8D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BB5D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советник директора по воспитанию, </w:t>
            </w:r>
            <w:proofErr w:type="spellStart"/>
            <w:r w:rsidR="00BB5D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кл.рук</w:t>
            </w:r>
            <w:proofErr w:type="spellEnd"/>
          </w:p>
        </w:tc>
        <w:tc>
          <w:tcPr>
            <w:tcW w:w="2410" w:type="dxa"/>
          </w:tcPr>
          <w:p w:rsidR="000113D5" w:rsidRDefault="003C201E" w:rsidP="00E73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«Основы преподавания в </w:t>
            </w:r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соответствии с ФГОС и ФООП НОО», ООО «Центр инновационного образования и воспитания» Единый урок, </w:t>
            </w:r>
            <w:proofErr w:type="spellStart"/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октябрь  2024</w:t>
            </w:r>
          </w:p>
          <w:p w:rsidR="00316000" w:rsidRPr="007546FF" w:rsidRDefault="00316000" w:rsidP="00316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6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«Содержание и методика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обучения </w:t>
            </w:r>
            <w:r w:rsidRPr="00316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финансовой грамотности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начальной школе на основе функционального подхода</w:t>
            </w:r>
            <w:r w:rsidRPr="00316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</w:t>
            </w:r>
            <w:proofErr w:type="spellStart"/>
            <w:r w:rsidRPr="00316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РАНХиГС</w:t>
            </w:r>
            <w:proofErr w:type="spellEnd"/>
            <w:r w:rsidRPr="00316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ноябрь</w:t>
            </w:r>
            <w:r w:rsidRPr="00316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2024</w:t>
            </w:r>
          </w:p>
        </w:tc>
        <w:tc>
          <w:tcPr>
            <w:tcW w:w="2126" w:type="dxa"/>
            <w:gridSpan w:val="2"/>
          </w:tcPr>
          <w:p w:rsidR="000113D5" w:rsidRDefault="00C854C9" w:rsidP="00490D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="000113D5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«Реализация </w:t>
            </w:r>
            <w:r w:rsidR="000113D5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т</w:t>
            </w:r>
            <w:r w:rsidR="00306C2A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ребований обновленных ФГОС  НОО</w:t>
            </w:r>
            <w:r w:rsidR="000113D5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306C2A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13D5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ФГОС ООО в работе учителя»,</w:t>
            </w:r>
            <w:r w:rsidR="000113D5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ГАУ ДПО ИРО, 2022, март</w:t>
            </w:r>
          </w:p>
          <w:p w:rsidR="003C201E" w:rsidRPr="007546FF" w:rsidRDefault="003C201E" w:rsidP="00490D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«Основы преподавания в соответствии с ФГОС и ФООП НОО», ООО «Центр инновационного образования и воспитания» Единый урок, </w:t>
            </w:r>
            <w:proofErr w:type="spellStart"/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октябрь  2024</w:t>
            </w:r>
          </w:p>
        </w:tc>
        <w:tc>
          <w:tcPr>
            <w:tcW w:w="2268" w:type="dxa"/>
          </w:tcPr>
          <w:p w:rsidR="00490D66" w:rsidRPr="007546FF" w:rsidRDefault="00F3064B" w:rsidP="004577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46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«Безопасность </w:t>
            </w:r>
            <w:r w:rsidRPr="007546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использование сайтов в сети «Интернет» в образовательном процессе в целях обучения и воспитания обучающихся в образовательной организации, ООО «Центр инновации образования и воспитания» «ЕДИНЫЙ УРОК», июль 2023 г.</w:t>
            </w:r>
          </w:p>
          <w:p w:rsidR="00F3064B" w:rsidRDefault="00F3064B" w:rsidP="004577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46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«Обработка персональных данных образовательных организаций», ООО «Центр инновации образования и воспитания» «ЕДИНЫЙ УРОК», декабрь 2022 г.</w:t>
            </w:r>
          </w:p>
          <w:p w:rsidR="00457790" w:rsidRDefault="00457790" w:rsidP="004577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57790" w:rsidRPr="007546FF" w:rsidRDefault="00457790" w:rsidP="004577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5779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«ИКТ-компетентность учителя в цифровой образовательной среде», ООО «Центр инновационного образования и воспитания» Единый урок, </w:t>
            </w:r>
            <w:proofErr w:type="spellStart"/>
            <w:r w:rsidRPr="0045779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г.Саратов</w:t>
            </w:r>
            <w:proofErr w:type="spellEnd"/>
            <w:r w:rsidRPr="0045779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декабрь  2024</w:t>
            </w:r>
          </w:p>
          <w:p w:rsidR="00070876" w:rsidRPr="007546FF" w:rsidRDefault="00070876" w:rsidP="00F3064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490D66" w:rsidRPr="007546FF" w:rsidRDefault="00F3064B" w:rsidP="0072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«Организация обучения и </w:t>
            </w: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воспитания детей с ограниченными возможностями здоровья», ООО «Центр инновации образования и воспитания» «ЕДИНЫЙ УРОК»</w:t>
            </w:r>
            <w:r w:rsidR="007209D8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7209D8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="007209D8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июль 2023 г.</w:t>
            </w:r>
          </w:p>
          <w:p w:rsidR="00070876" w:rsidRPr="007546FF" w:rsidRDefault="00070876" w:rsidP="000708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46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«Организация обучения обучающихся с ограниченными возможностями здоровья»,</w:t>
            </w:r>
          </w:p>
          <w:p w:rsidR="00070876" w:rsidRPr="007546FF" w:rsidRDefault="00070876" w:rsidP="00070876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7546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ООО «Центр инновационного образования и воспитания» Единый урок, </w:t>
            </w:r>
            <w:proofErr w:type="spellStart"/>
            <w:r w:rsidRPr="007546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г.Саратов</w:t>
            </w:r>
            <w:proofErr w:type="spellEnd"/>
            <w:r w:rsidRPr="007546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ноябрь 2023</w:t>
            </w:r>
          </w:p>
        </w:tc>
        <w:tc>
          <w:tcPr>
            <w:tcW w:w="1701" w:type="dxa"/>
          </w:tcPr>
          <w:p w:rsidR="00490D66" w:rsidRPr="007546FF" w:rsidRDefault="00F3064B" w:rsidP="00F30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«Деятельность </w:t>
            </w: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советника директора по воспитанию и взаимодействию  с детскими общественными объединениями», ФГБОУ ВПО «Благовещенский государственный педагогический университет», апрель 2023 г.</w:t>
            </w:r>
          </w:p>
          <w:p w:rsidR="00070876" w:rsidRDefault="00070876" w:rsidP="00070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«Классный руководитель как особый вид педагогической деятельности», ООО «Центр инновации образования и воспитания» «ЕДИНЫЙ УРОК», ноябрь 2023 г.</w:t>
            </w:r>
          </w:p>
          <w:p w:rsidR="004F25AB" w:rsidRPr="007546FF" w:rsidRDefault="004F25AB" w:rsidP="00070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«Профилактика социально-негативных явлений в молодежной среде», </w:t>
            </w:r>
            <w:r w:rsidR="006238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ФГАНУ НИИ «</w:t>
            </w:r>
            <w:proofErr w:type="spellStart"/>
            <w:r w:rsidR="006238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Спецвузавтоматика</w:t>
            </w:r>
            <w:proofErr w:type="spellEnd"/>
            <w:r w:rsidR="006238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август 2024 г</w:t>
            </w:r>
          </w:p>
        </w:tc>
        <w:tc>
          <w:tcPr>
            <w:tcW w:w="2127" w:type="dxa"/>
          </w:tcPr>
          <w:p w:rsidR="00490D66" w:rsidRPr="007546FF" w:rsidRDefault="00F3064B" w:rsidP="00772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«Организация обучения </w:t>
            </w: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и воспитания детей с ограниченными возможностями здоровья», ООО «Центр инновации образования и воспитания» «ЕДИНЫЙ УРОК»,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июль 2023 г., </w:t>
            </w: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1016 часов </w:t>
            </w:r>
            <w:r w:rsidR="00490D66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546FF" w:rsidRPr="007546FF" w:rsidTr="00ED08DE">
        <w:tc>
          <w:tcPr>
            <w:tcW w:w="442" w:type="dxa"/>
          </w:tcPr>
          <w:p w:rsidR="00BF5EF0" w:rsidRPr="007546FF" w:rsidRDefault="00C52223" w:rsidP="00B10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</w:t>
            </w:r>
          </w:p>
        </w:tc>
        <w:tc>
          <w:tcPr>
            <w:tcW w:w="1367" w:type="dxa"/>
          </w:tcPr>
          <w:p w:rsidR="00BF5EF0" w:rsidRPr="007546FF" w:rsidRDefault="00BF5EF0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Семина Татьяна Алексеевна</w:t>
            </w:r>
          </w:p>
        </w:tc>
        <w:tc>
          <w:tcPr>
            <w:tcW w:w="1276" w:type="dxa"/>
          </w:tcPr>
          <w:p w:rsidR="00BF5EF0" w:rsidRPr="007546FF" w:rsidRDefault="00C52223" w:rsidP="00BB5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Педагог-психолог, </w:t>
            </w:r>
            <w:r w:rsidR="00BF5EF0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</w:t>
            </w:r>
            <w:r w:rsidR="00870A5E"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итель </w:t>
            </w:r>
            <w:r w:rsid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математики, класс КРО</w:t>
            </w:r>
          </w:p>
        </w:tc>
        <w:tc>
          <w:tcPr>
            <w:tcW w:w="2410" w:type="dxa"/>
          </w:tcPr>
          <w:p w:rsidR="00BF5EF0" w:rsidRPr="007546FF" w:rsidRDefault="003C201E" w:rsidP="00BB5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«Преподавание математики </w:t>
            </w:r>
            <w:r w:rsidR="00BB5D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образовательных организациях</w:t>
            </w:r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 Единый урок, </w:t>
            </w:r>
            <w:proofErr w:type="spellStart"/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ноябрь 2024 г.</w:t>
            </w:r>
          </w:p>
        </w:tc>
        <w:tc>
          <w:tcPr>
            <w:tcW w:w="2126" w:type="dxa"/>
            <w:gridSpan w:val="2"/>
          </w:tcPr>
          <w:p w:rsidR="00BF5EF0" w:rsidRPr="007546FF" w:rsidRDefault="00870A5E" w:rsidP="00490D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России №286 от 31 мая 2021 года», Единый урок,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июль 2023</w:t>
            </w:r>
          </w:p>
        </w:tc>
        <w:tc>
          <w:tcPr>
            <w:tcW w:w="2268" w:type="dxa"/>
          </w:tcPr>
          <w:p w:rsidR="00BF5EF0" w:rsidRPr="007546FF" w:rsidRDefault="00FD5257" w:rsidP="00FD52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46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«ИКТ-компетентность учителя в цифровой образовательной среде», ООО «Центр инновационного образования и воспитания» Единый урок, </w:t>
            </w:r>
            <w:proofErr w:type="spellStart"/>
            <w:r w:rsidRPr="007546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г.Саратов</w:t>
            </w:r>
            <w:proofErr w:type="spellEnd"/>
            <w:r w:rsidRPr="007546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сентябрь  2023</w:t>
            </w:r>
            <w:r w:rsidR="00673378" w:rsidRPr="007546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FD5257" w:rsidRPr="007546FF" w:rsidRDefault="00673378" w:rsidP="006733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46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«Основы обеспечения информационной безопасности детей», ООО «Центр инновационного образования и воспитания» Единый урок, </w:t>
            </w:r>
            <w:proofErr w:type="spellStart"/>
            <w:r w:rsidRPr="007546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г.Саратов</w:t>
            </w:r>
            <w:proofErr w:type="spellEnd"/>
            <w:r w:rsidRPr="007546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2023, </w:t>
            </w:r>
            <w:r w:rsidRPr="007546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сентябрь  </w:t>
            </w:r>
          </w:p>
        </w:tc>
        <w:tc>
          <w:tcPr>
            <w:tcW w:w="2410" w:type="dxa"/>
          </w:tcPr>
          <w:p w:rsidR="00870A5E" w:rsidRPr="007546FF" w:rsidRDefault="00870A5E" w:rsidP="00870A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«Организация обучения обучающихся с ограниченными возможностями здоровья»,</w:t>
            </w:r>
          </w:p>
          <w:p w:rsidR="00BF5EF0" w:rsidRPr="007546FF" w:rsidRDefault="00870A5E" w:rsidP="00870A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инновационного образования и воспитания» Единый урок,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сентябрь  2023</w:t>
            </w:r>
          </w:p>
        </w:tc>
        <w:tc>
          <w:tcPr>
            <w:tcW w:w="1701" w:type="dxa"/>
          </w:tcPr>
          <w:p w:rsidR="00BF5EF0" w:rsidRDefault="00703ED8" w:rsidP="00CB2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«Классное руководство</w:t>
            </w:r>
            <w:r w:rsidR="00205A6C" w:rsidRPr="00205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как особый вид педагогической деятельности», ООО «Центр инновации образования и воспитания» «ЕДИНЫЙ УРОК», </w:t>
            </w:r>
            <w:r w:rsidR="003C20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октябрь </w:t>
            </w:r>
            <w:r w:rsidR="00205A6C" w:rsidRPr="00205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г.</w:t>
            </w:r>
          </w:p>
          <w:p w:rsidR="00457790" w:rsidRPr="007546FF" w:rsidRDefault="00457790" w:rsidP="00457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«Медиация и восстановительные технологии в образовании»</w:t>
            </w:r>
            <w:r>
              <w:t xml:space="preserve"> </w:t>
            </w:r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</w:t>
            </w:r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инновации образования и воспитания» «ЕДИНЫЙ УРОК»,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октябрь </w:t>
            </w:r>
            <w:r w:rsidRPr="004577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г.</w:t>
            </w:r>
          </w:p>
        </w:tc>
        <w:tc>
          <w:tcPr>
            <w:tcW w:w="2127" w:type="dxa"/>
          </w:tcPr>
          <w:p w:rsidR="00BF5EF0" w:rsidRPr="007546FF" w:rsidRDefault="003C7299" w:rsidP="00772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«Педагог-психолог», ООО «Центр повышения квалификации и переподготовки «Луч знаний», август 2022 г.</w:t>
            </w:r>
          </w:p>
        </w:tc>
      </w:tr>
      <w:tr w:rsidR="00BF5EF0" w:rsidRPr="007546FF" w:rsidTr="00ED08DE">
        <w:tc>
          <w:tcPr>
            <w:tcW w:w="442" w:type="dxa"/>
          </w:tcPr>
          <w:p w:rsidR="00BF5EF0" w:rsidRPr="007546FF" w:rsidRDefault="00C52223" w:rsidP="00B10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16</w:t>
            </w:r>
          </w:p>
        </w:tc>
        <w:tc>
          <w:tcPr>
            <w:tcW w:w="1367" w:type="dxa"/>
          </w:tcPr>
          <w:p w:rsidR="00BF5EF0" w:rsidRPr="007546FF" w:rsidRDefault="00BF5EF0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Титова Александра Сергеевна</w:t>
            </w:r>
          </w:p>
        </w:tc>
        <w:tc>
          <w:tcPr>
            <w:tcW w:w="1276" w:type="dxa"/>
          </w:tcPr>
          <w:p w:rsidR="00BF5EF0" w:rsidRPr="007546FF" w:rsidRDefault="00BF5EF0" w:rsidP="00220F8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Учитель </w:t>
            </w:r>
            <w:proofErr w:type="spellStart"/>
            <w:r w:rsidR="00BB5D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нач.кл</w:t>
            </w:r>
            <w:proofErr w:type="spellEnd"/>
            <w:r w:rsidR="00BB5D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ИЗО,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инд.обучения</w:t>
            </w:r>
            <w:proofErr w:type="spellEnd"/>
          </w:p>
        </w:tc>
        <w:tc>
          <w:tcPr>
            <w:tcW w:w="2410" w:type="dxa"/>
          </w:tcPr>
          <w:p w:rsidR="00BF5EF0" w:rsidRPr="007546FF" w:rsidRDefault="008B3864" w:rsidP="008B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«Методика обучения изобразительному искусству в современной школе», АНОДПО «Инновационный образовательный центр повышения квалификации и переподготовки «Мой университет»»,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г.Петрозаводск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сентябрь 2022 г.</w:t>
            </w:r>
          </w:p>
        </w:tc>
        <w:tc>
          <w:tcPr>
            <w:tcW w:w="2126" w:type="dxa"/>
            <w:gridSpan w:val="2"/>
          </w:tcPr>
          <w:p w:rsidR="00BF5EF0" w:rsidRPr="007546FF" w:rsidRDefault="00205A6C" w:rsidP="00205A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5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«Основы преподавания в соответствии с ФГОС и ФООП НОО», ООО «Центр инновационного образования и воспитания» Единый урок, </w:t>
            </w:r>
            <w:proofErr w:type="spellStart"/>
            <w:r w:rsidRPr="00205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205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ноябрь</w:t>
            </w:r>
            <w:r w:rsidRPr="00205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2024</w:t>
            </w:r>
          </w:p>
        </w:tc>
        <w:tc>
          <w:tcPr>
            <w:tcW w:w="2268" w:type="dxa"/>
          </w:tcPr>
          <w:p w:rsidR="00BF5EF0" w:rsidRPr="007546FF" w:rsidRDefault="008D622E" w:rsidP="004577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46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«ИКТ-компетентность учителя в цифровой образовательной среде», ООО «Центр инновационного образования и воспитания» Единый урок, </w:t>
            </w:r>
            <w:proofErr w:type="spellStart"/>
            <w:r w:rsidRPr="007546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г.Саратов</w:t>
            </w:r>
            <w:proofErr w:type="spellEnd"/>
            <w:r w:rsidRPr="007546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сентябрь  2023</w:t>
            </w:r>
          </w:p>
        </w:tc>
        <w:tc>
          <w:tcPr>
            <w:tcW w:w="2410" w:type="dxa"/>
          </w:tcPr>
          <w:p w:rsidR="00BF5EF0" w:rsidRPr="007546FF" w:rsidRDefault="00BF5EF0" w:rsidP="00F302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«Современный урок (занятие) для детей с ограниченными возможностями здоровья (ОВЗ) (в том числе при условии инклюзии) как одна из форм реализации ФГОС», АНОДПО «Инновационный образовательный центр повышения квалификации и переподготовки «Мой университет»», </w:t>
            </w:r>
            <w:proofErr w:type="spellStart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г.Петрозаводск</w:t>
            </w:r>
            <w:proofErr w:type="spellEnd"/>
            <w:r w:rsidRPr="007546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август 2022 г.</w:t>
            </w:r>
          </w:p>
        </w:tc>
        <w:tc>
          <w:tcPr>
            <w:tcW w:w="1701" w:type="dxa"/>
          </w:tcPr>
          <w:p w:rsidR="00BF5EF0" w:rsidRPr="007546FF" w:rsidRDefault="00544E5A" w:rsidP="00544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«Классное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руководитство</w:t>
            </w:r>
            <w:proofErr w:type="spellEnd"/>
            <w:r w:rsidR="00205A6C" w:rsidRPr="00205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как особый вид педагогической деятельности», ООО «Центр инновации образования и воспит</w:t>
            </w:r>
            <w:r w:rsidR="00205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ания» «ЕДИНЫЙ УРОК», ноябрь 2024</w:t>
            </w:r>
            <w:r w:rsidR="00205A6C" w:rsidRPr="00205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2127" w:type="dxa"/>
          </w:tcPr>
          <w:p w:rsidR="00BF5EF0" w:rsidRPr="007546FF" w:rsidRDefault="00205A6C" w:rsidP="00205A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«Преподавание предметной области «Искусство» (предметы «Музыка», «Изо», «МХК») в образовательных организациях», </w:t>
            </w:r>
            <w:r w:rsidRPr="00205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инновационного образования и воспитания» Единый урок, </w:t>
            </w:r>
            <w:proofErr w:type="spellStart"/>
            <w:r w:rsidRPr="00205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205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ноябрь 2024</w:t>
            </w:r>
          </w:p>
        </w:tc>
      </w:tr>
      <w:tr w:rsidR="00D875C7" w:rsidRPr="007546FF" w:rsidTr="00ED08DE">
        <w:tc>
          <w:tcPr>
            <w:tcW w:w="442" w:type="dxa"/>
          </w:tcPr>
          <w:p w:rsidR="00D875C7" w:rsidRPr="007546FF" w:rsidRDefault="00D875C7" w:rsidP="00B10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367" w:type="dxa"/>
          </w:tcPr>
          <w:p w:rsidR="00D875C7" w:rsidRPr="007546FF" w:rsidRDefault="00D875C7" w:rsidP="00F2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Машукова Наталья Михайловна</w:t>
            </w:r>
          </w:p>
        </w:tc>
        <w:tc>
          <w:tcPr>
            <w:tcW w:w="1276" w:type="dxa"/>
          </w:tcPr>
          <w:p w:rsidR="00D875C7" w:rsidRPr="007546FF" w:rsidRDefault="00D875C7" w:rsidP="00220F8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Социальный педагог</w:t>
            </w:r>
          </w:p>
        </w:tc>
        <w:tc>
          <w:tcPr>
            <w:tcW w:w="2410" w:type="dxa"/>
          </w:tcPr>
          <w:p w:rsidR="00D875C7" w:rsidRPr="007546FF" w:rsidRDefault="00D875C7" w:rsidP="008B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D875C7" w:rsidRPr="00205A6C" w:rsidRDefault="00D875C7" w:rsidP="00205A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75C7" w:rsidRPr="007546FF" w:rsidRDefault="00D875C7" w:rsidP="004577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D875C7" w:rsidRPr="007546FF" w:rsidRDefault="00D875C7" w:rsidP="00F302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75C7" w:rsidRPr="00205A6C" w:rsidRDefault="00D875C7" w:rsidP="00CB2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D875C7" w:rsidRDefault="00D875C7" w:rsidP="00205A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«Организация деятельности психолога и социального педагога в образовательной организации», </w:t>
            </w:r>
            <w:r w:rsidRPr="00D875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инновационного образования и воспитания» Единый урок, </w:t>
            </w:r>
            <w:proofErr w:type="spellStart"/>
            <w:r w:rsidRPr="00D875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 w:rsidRPr="00D875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ноябрь 2024</w:t>
            </w:r>
          </w:p>
        </w:tc>
      </w:tr>
    </w:tbl>
    <w:p w:rsidR="003D297E" w:rsidRPr="007546FF" w:rsidRDefault="003D297E" w:rsidP="00AB2564">
      <w:pPr>
        <w:pStyle w:val="a5"/>
        <w:jc w:val="center"/>
        <w:rPr>
          <w:color w:val="000000" w:themeColor="text1"/>
        </w:rPr>
      </w:pPr>
    </w:p>
    <w:p w:rsidR="003D297E" w:rsidRPr="007546FF" w:rsidRDefault="003D297E" w:rsidP="00AB2564">
      <w:pPr>
        <w:pStyle w:val="a5"/>
        <w:jc w:val="center"/>
        <w:rPr>
          <w:color w:val="000000" w:themeColor="text1"/>
        </w:rPr>
      </w:pPr>
    </w:p>
    <w:p w:rsidR="00650B04" w:rsidRPr="007546FF" w:rsidRDefault="00650B04" w:rsidP="00AB2564">
      <w:pPr>
        <w:pStyle w:val="a5"/>
        <w:jc w:val="center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650B04" w:rsidRPr="007546FF" w:rsidSect="00F277E3">
      <w:pgSz w:w="16838" w:h="11906" w:orient="landscape"/>
      <w:pgMar w:top="426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5DF" w:rsidRDefault="00A775DF" w:rsidP="000F694A">
      <w:pPr>
        <w:spacing w:after="0" w:line="240" w:lineRule="auto"/>
      </w:pPr>
      <w:r>
        <w:separator/>
      </w:r>
    </w:p>
  </w:endnote>
  <w:endnote w:type="continuationSeparator" w:id="0">
    <w:p w:rsidR="00A775DF" w:rsidRDefault="00A775DF" w:rsidP="000F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5DF" w:rsidRDefault="00A775DF" w:rsidP="000F694A">
      <w:pPr>
        <w:spacing w:after="0" w:line="240" w:lineRule="auto"/>
      </w:pPr>
      <w:r>
        <w:separator/>
      </w:r>
    </w:p>
  </w:footnote>
  <w:footnote w:type="continuationSeparator" w:id="0">
    <w:p w:rsidR="00A775DF" w:rsidRDefault="00A775DF" w:rsidP="000F6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77133"/>
    <w:multiLevelType w:val="hybridMultilevel"/>
    <w:tmpl w:val="0960E97C"/>
    <w:lvl w:ilvl="0" w:tplc="36B8B7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DF35F5E"/>
    <w:multiLevelType w:val="hybridMultilevel"/>
    <w:tmpl w:val="B87E3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27330"/>
    <w:multiLevelType w:val="hybridMultilevel"/>
    <w:tmpl w:val="BA0A8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2B"/>
    <w:rsid w:val="000113D5"/>
    <w:rsid w:val="00033094"/>
    <w:rsid w:val="00070876"/>
    <w:rsid w:val="00071CB3"/>
    <w:rsid w:val="00076940"/>
    <w:rsid w:val="000916D9"/>
    <w:rsid w:val="000B44E3"/>
    <w:rsid w:val="000C22DD"/>
    <w:rsid w:val="000F694A"/>
    <w:rsid w:val="001007D4"/>
    <w:rsid w:val="001019A8"/>
    <w:rsid w:val="00104490"/>
    <w:rsid w:val="00105CBA"/>
    <w:rsid w:val="00107CBD"/>
    <w:rsid w:val="00114252"/>
    <w:rsid w:val="00143F1A"/>
    <w:rsid w:val="001806C9"/>
    <w:rsid w:val="001836BE"/>
    <w:rsid w:val="001B4E19"/>
    <w:rsid w:val="001D53C0"/>
    <w:rsid w:val="001E3646"/>
    <w:rsid w:val="001E54DC"/>
    <w:rsid w:val="00205A6C"/>
    <w:rsid w:val="00220F8D"/>
    <w:rsid w:val="00233B87"/>
    <w:rsid w:val="00235C97"/>
    <w:rsid w:val="00254B43"/>
    <w:rsid w:val="0026419C"/>
    <w:rsid w:val="0026732C"/>
    <w:rsid w:val="0029184E"/>
    <w:rsid w:val="00296D6A"/>
    <w:rsid w:val="002D3C29"/>
    <w:rsid w:val="002F16A2"/>
    <w:rsid w:val="002F29B6"/>
    <w:rsid w:val="003037FD"/>
    <w:rsid w:val="00306C2A"/>
    <w:rsid w:val="00316000"/>
    <w:rsid w:val="003263AB"/>
    <w:rsid w:val="00330A78"/>
    <w:rsid w:val="003448D2"/>
    <w:rsid w:val="0035100D"/>
    <w:rsid w:val="003510F5"/>
    <w:rsid w:val="0037773D"/>
    <w:rsid w:val="003853BB"/>
    <w:rsid w:val="00385A10"/>
    <w:rsid w:val="0039401E"/>
    <w:rsid w:val="003B1736"/>
    <w:rsid w:val="003B17EA"/>
    <w:rsid w:val="003B60E5"/>
    <w:rsid w:val="003C201E"/>
    <w:rsid w:val="003C7299"/>
    <w:rsid w:val="003D297E"/>
    <w:rsid w:val="003E1CA6"/>
    <w:rsid w:val="003E6C49"/>
    <w:rsid w:val="00402B54"/>
    <w:rsid w:val="00426908"/>
    <w:rsid w:val="00436B50"/>
    <w:rsid w:val="0044106F"/>
    <w:rsid w:val="0045475C"/>
    <w:rsid w:val="00455500"/>
    <w:rsid w:val="00457790"/>
    <w:rsid w:val="00460205"/>
    <w:rsid w:val="00475241"/>
    <w:rsid w:val="00476E8B"/>
    <w:rsid w:val="004870D2"/>
    <w:rsid w:val="00490D66"/>
    <w:rsid w:val="004A3FCA"/>
    <w:rsid w:val="004D51D4"/>
    <w:rsid w:val="004E05B0"/>
    <w:rsid w:val="004E74D3"/>
    <w:rsid w:val="004F25AB"/>
    <w:rsid w:val="004F4625"/>
    <w:rsid w:val="004F73F5"/>
    <w:rsid w:val="0053224E"/>
    <w:rsid w:val="00533531"/>
    <w:rsid w:val="00537615"/>
    <w:rsid w:val="00544E5A"/>
    <w:rsid w:val="0055545A"/>
    <w:rsid w:val="00566F03"/>
    <w:rsid w:val="005853C2"/>
    <w:rsid w:val="005B4636"/>
    <w:rsid w:val="005C6C8E"/>
    <w:rsid w:val="005C7FEC"/>
    <w:rsid w:val="005D5540"/>
    <w:rsid w:val="005D64FA"/>
    <w:rsid w:val="005F4E72"/>
    <w:rsid w:val="00623813"/>
    <w:rsid w:val="00632FF9"/>
    <w:rsid w:val="00650B04"/>
    <w:rsid w:val="00673378"/>
    <w:rsid w:val="006753AD"/>
    <w:rsid w:val="006817CD"/>
    <w:rsid w:val="00684189"/>
    <w:rsid w:val="00686E19"/>
    <w:rsid w:val="00696F7A"/>
    <w:rsid w:val="006A71FD"/>
    <w:rsid w:val="006B10E4"/>
    <w:rsid w:val="006B14F2"/>
    <w:rsid w:val="006B5B2B"/>
    <w:rsid w:val="006C048A"/>
    <w:rsid w:val="006C1276"/>
    <w:rsid w:val="006D669D"/>
    <w:rsid w:val="006E2FF1"/>
    <w:rsid w:val="006E35C5"/>
    <w:rsid w:val="00703666"/>
    <w:rsid w:val="00703ED8"/>
    <w:rsid w:val="007055D8"/>
    <w:rsid w:val="007209D8"/>
    <w:rsid w:val="007546FF"/>
    <w:rsid w:val="00771D1C"/>
    <w:rsid w:val="007727E4"/>
    <w:rsid w:val="0077714F"/>
    <w:rsid w:val="007C510A"/>
    <w:rsid w:val="00806EAF"/>
    <w:rsid w:val="00834B46"/>
    <w:rsid w:val="00843D7D"/>
    <w:rsid w:val="0085136C"/>
    <w:rsid w:val="008562EA"/>
    <w:rsid w:val="00857432"/>
    <w:rsid w:val="008705EE"/>
    <w:rsid w:val="00870A5E"/>
    <w:rsid w:val="008712D9"/>
    <w:rsid w:val="008737DF"/>
    <w:rsid w:val="008B3864"/>
    <w:rsid w:val="008B6D29"/>
    <w:rsid w:val="008C0BAE"/>
    <w:rsid w:val="008C12DE"/>
    <w:rsid w:val="008D622E"/>
    <w:rsid w:val="008E6E0E"/>
    <w:rsid w:val="008F06A1"/>
    <w:rsid w:val="008F1C08"/>
    <w:rsid w:val="00915D43"/>
    <w:rsid w:val="00923B02"/>
    <w:rsid w:val="00925EDD"/>
    <w:rsid w:val="009337E9"/>
    <w:rsid w:val="00944586"/>
    <w:rsid w:val="00956980"/>
    <w:rsid w:val="00962B0D"/>
    <w:rsid w:val="00964E2E"/>
    <w:rsid w:val="00974BD1"/>
    <w:rsid w:val="00984956"/>
    <w:rsid w:val="009918AF"/>
    <w:rsid w:val="009C1F7B"/>
    <w:rsid w:val="009D17AA"/>
    <w:rsid w:val="009E79CC"/>
    <w:rsid w:val="00A3127C"/>
    <w:rsid w:val="00A35E46"/>
    <w:rsid w:val="00A446FF"/>
    <w:rsid w:val="00A73DF1"/>
    <w:rsid w:val="00A775DF"/>
    <w:rsid w:val="00AA36B3"/>
    <w:rsid w:val="00AA4CB1"/>
    <w:rsid w:val="00AB2564"/>
    <w:rsid w:val="00AD180E"/>
    <w:rsid w:val="00AD467A"/>
    <w:rsid w:val="00AE1EE4"/>
    <w:rsid w:val="00AF0E92"/>
    <w:rsid w:val="00B10977"/>
    <w:rsid w:val="00B35FA1"/>
    <w:rsid w:val="00B75AB1"/>
    <w:rsid w:val="00B7714A"/>
    <w:rsid w:val="00B822E0"/>
    <w:rsid w:val="00B846CA"/>
    <w:rsid w:val="00BB2E44"/>
    <w:rsid w:val="00BB32DE"/>
    <w:rsid w:val="00BB4516"/>
    <w:rsid w:val="00BB5D55"/>
    <w:rsid w:val="00BF05A3"/>
    <w:rsid w:val="00BF34DC"/>
    <w:rsid w:val="00BF5EF0"/>
    <w:rsid w:val="00BF71EC"/>
    <w:rsid w:val="00C10A69"/>
    <w:rsid w:val="00C21B07"/>
    <w:rsid w:val="00C273C7"/>
    <w:rsid w:val="00C40A70"/>
    <w:rsid w:val="00C4566D"/>
    <w:rsid w:val="00C52223"/>
    <w:rsid w:val="00C65F5B"/>
    <w:rsid w:val="00C678FF"/>
    <w:rsid w:val="00C76D16"/>
    <w:rsid w:val="00C854C9"/>
    <w:rsid w:val="00CB2751"/>
    <w:rsid w:val="00CE207C"/>
    <w:rsid w:val="00D0177F"/>
    <w:rsid w:val="00D10851"/>
    <w:rsid w:val="00D218B1"/>
    <w:rsid w:val="00D23230"/>
    <w:rsid w:val="00D40041"/>
    <w:rsid w:val="00D611F8"/>
    <w:rsid w:val="00D7472F"/>
    <w:rsid w:val="00D805C4"/>
    <w:rsid w:val="00D85B5D"/>
    <w:rsid w:val="00D875C7"/>
    <w:rsid w:val="00DA4F0E"/>
    <w:rsid w:val="00DB1A4B"/>
    <w:rsid w:val="00DE15B6"/>
    <w:rsid w:val="00DF5B61"/>
    <w:rsid w:val="00E202A1"/>
    <w:rsid w:val="00E56341"/>
    <w:rsid w:val="00E64960"/>
    <w:rsid w:val="00E701D6"/>
    <w:rsid w:val="00E7349E"/>
    <w:rsid w:val="00EB3041"/>
    <w:rsid w:val="00EC5DCD"/>
    <w:rsid w:val="00EC7A7B"/>
    <w:rsid w:val="00ED08DE"/>
    <w:rsid w:val="00EE3687"/>
    <w:rsid w:val="00EF2CF3"/>
    <w:rsid w:val="00F220C0"/>
    <w:rsid w:val="00F277E3"/>
    <w:rsid w:val="00F302A3"/>
    <w:rsid w:val="00F3064B"/>
    <w:rsid w:val="00F822FC"/>
    <w:rsid w:val="00F8650E"/>
    <w:rsid w:val="00F93346"/>
    <w:rsid w:val="00F979B6"/>
    <w:rsid w:val="00FB25A9"/>
    <w:rsid w:val="00FC4D02"/>
    <w:rsid w:val="00FC523D"/>
    <w:rsid w:val="00FD5257"/>
    <w:rsid w:val="00FE0044"/>
    <w:rsid w:val="00FF26FF"/>
    <w:rsid w:val="00FF34BB"/>
    <w:rsid w:val="00FF478E"/>
    <w:rsid w:val="00FF7410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A446F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734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24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6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694A"/>
  </w:style>
  <w:style w:type="paragraph" w:styleId="aa">
    <w:name w:val="footer"/>
    <w:basedOn w:val="a"/>
    <w:link w:val="ab"/>
    <w:uiPriority w:val="99"/>
    <w:unhideWhenUsed/>
    <w:rsid w:val="000F6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6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A446F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734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24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6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694A"/>
  </w:style>
  <w:style w:type="paragraph" w:styleId="aa">
    <w:name w:val="footer"/>
    <w:basedOn w:val="a"/>
    <w:link w:val="ab"/>
    <w:uiPriority w:val="99"/>
    <w:unhideWhenUsed/>
    <w:rsid w:val="000F6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6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A1EED-F96C-42E6-81F3-080FDDB6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3291</Words>
  <Characters>18761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Ивановна</cp:lastModifiedBy>
  <cp:revision>2</cp:revision>
  <cp:lastPrinted>2022-09-26T01:58:00Z</cp:lastPrinted>
  <dcterms:created xsi:type="dcterms:W3CDTF">2025-01-22T08:14:00Z</dcterms:created>
  <dcterms:modified xsi:type="dcterms:W3CDTF">2025-01-22T08:14:00Z</dcterms:modified>
</cp:coreProperties>
</file>